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86"/>
        <w:tblW w:w="15670" w:type="dxa"/>
        <w:tblLayout w:type="fixed"/>
        <w:tblLook w:val="04A0" w:firstRow="1" w:lastRow="0" w:firstColumn="1" w:lastColumn="0" w:noHBand="0" w:noVBand="1"/>
      </w:tblPr>
      <w:tblGrid>
        <w:gridCol w:w="692"/>
        <w:gridCol w:w="1245"/>
        <w:gridCol w:w="1250"/>
        <w:gridCol w:w="1246"/>
        <w:gridCol w:w="1249"/>
        <w:gridCol w:w="1247"/>
        <w:gridCol w:w="1247"/>
        <w:gridCol w:w="1247"/>
        <w:gridCol w:w="1248"/>
        <w:gridCol w:w="2497"/>
        <w:gridCol w:w="2492"/>
        <w:gridCol w:w="10"/>
      </w:tblGrid>
      <w:tr w:rsidR="00DF2D63" w:rsidRPr="007B25AA" w14:paraId="189C99B4" w14:textId="77777777" w:rsidTr="00BF76E1">
        <w:trPr>
          <w:trHeight w:val="274"/>
        </w:trPr>
        <w:tc>
          <w:tcPr>
            <w:tcW w:w="692" w:type="dxa"/>
          </w:tcPr>
          <w:p w14:paraId="380A34AD" w14:textId="77777777" w:rsidR="006B5B30" w:rsidRPr="00234EE6" w:rsidRDefault="006B5B30" w:rsidP="007468D6">
            <w:pPr>
              <w:pStyle w:val="Heading2"/>
            </w:pPr>
            <w:bookmarkStart w:id="0" w:name="_GoBack"/>
            <w:bookmarkEnd w:id="0"/>
          </w:p>
        </w:tc>
        <w:tc>
          <w:tcPr>
            <w:tcW w:w="4990" w:type="dxa"/>
            <w:gridSpan w:val="4"/>
            <w:vAlign w:val="center"/>
          </w:tcPr>
          <w:p w14:paraId="7A93ADFB" w14:textId="77777777" w:rsidR="006B5B30" w:rsidRPr="002A38DA" w:rsidRDefault="006B5B30" w:rsidP="00BF76E1">
            <w:pPr>
              <w:jc w:val="center"/>
              <w:rPr>
                <w:rFonts w:ascii="Century Gothic" w:hAnsi="Century Gothic"/>
                <w:sz w:val="36"/>
              </w:rPr>
            </w:pPr>
            <w:r w:rsidRPr="002A38DA">
              <w:rPr>
                <w:rFonts w:ascii="Century Gothic" w:hAnsi="Century Gothic"/>
                <w:sz w:val="36"/>
              </w:rPr>
              <w:t>Term 1</w:t>
            </w:r>
          </w:p>
        </w:tc>
        <w:tc>
          <w:tcPr>
            <w:tcW w:w="4989" w:type="dxa"/>
            <w:gridSpan w:val="4"/>
            <w:vAlign w:val="center"/>
          </w:tcPr>
          <w:p w14:paraId="0E866DEC" w14:textId="77777777" w:rsidR="006B5B30" w:rsidRPr="002A38DA" w:rsidRDefault="006B5B30" w:rsidP="00BF76E1">
            <w:pPr>
              <w:jc w:val="center"/>
              <w:rPr>
                <w:rFonts w:ascii="Century Gothic" w:hAnsi="Century Gothic"/>
                <w:sz w:val="36"/>
              </w:rPr>
            </w:pPr>
            <w:r w:rsidRPr="002A38DA">
              <w:rPr>
                <w:rFonts w:ascii="Century Gothic" w:hAnsi="Century Gothic"/>
                <w:sz w:val="36"/>
              </w:rPr>
              <w:t>Term 2</w:t>
            </w:r>
          </w:p>
        </w:tc>
        <w:tc>
          <w:tcPr>
            <w:tcW w:w="4999" w:type="dxa"/>
            <w:gridSpan w:val="3"/>
            <w:vAlign w:val="center"/>
          </w:tcPr>
          <w:p w14:paraId="5633B466" w14:textId="77777777" w:rsidR="006B5B30" w:rsidRPr="002A38DA" w:rsidRDefault="006B5B30" w:rsidP="00BF76E1">
            <w:pPr>
              <w:jc w:val="center"/>
              <w:rPr>
                <w:rFonts w:ascii="Century Gothic" w:hAnsi="Century Gothic"/>
                <w:sz w:val="36"/>
              </w:rPr>
            </w:pPr>
            <w:r w:rsidRPr="002A38DA">
              <w:rPr>
                <w:rFonts w:ascii="Century Gothic" w:hAnsi="Century Gothic"/>
                <w:sz w:val="36"/>
              </w:rPr>
              <w:t>Term 3</w:t>
            </w:r>
          </w:p>
        </w:tc>
      </w:tr>
      <w:tr w:rsidR="00BF76E1" w:rsidRPr="007B25AA" w14:paraId="070FB94A" w14:textId="77777777" w:rsidTr="00BF76E1">
        <w:trPr>
          <w:cantSplit/>
          <w:trHeight w:val="1701"/>
        </w:trPr>
        <w:tc>
          <w:tcPr>
            <w:tcW w:w="692" w:type="dxa"/>
            <w:vMerge w:val="restart"/>
            <w:textDirection w:val="btLr"/>
            <w:vAlign w:val="center"/>
          </w:tcPr>
          <w:p w14:paraId="3231D4E1" w14:textId="65F45762" w:rsidR="00BF76E1" w:rsidRPr="00234EE6" w:rsidRDefault="00BF76E1" w:rsidP="00BF76E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  <w:r w:rsidRPr="00234EE6">
              <w:rPr>
                <w:rFonts w:ascii="Century Gothic" w:hAnsi="Century Gothic"/>
                <w:sz w:val="32"/>
              </w:rPr>
              <w:t>Reception</w:t>
            </w:r>
          </w:p>
        </w:tc>
        <w:tc>
          <w:tcPr>
            <w:tcW w:w="2495" w:type="dxa"/>
            <w:gridSpan w:val="2"/>
          </w:tcPr>
          <w:p w14:paraId="12DAC4D8" w14:textId="77777777" w:rsidR="00BF76E1" w:rsidRPr="0071002D" w:rsidRDefault="00BF76E1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71002D">
              <w:rPr>
                <w:rFonts w:ascii="Century Gothic" w:hAnsi="Century Gothic"/>
                <w:sz w:val="28"/>
                <w:szCs w:val="28"/>
                <w:u w:val="single"/>
              </w:rPr>
              <w:t>Find the pulse</w:t>
            </w:r>
          </w:p>
          <w:p w14:paraId="76DBED1B" w14:textId="77777777" w:rsidR="00BF76E1" w:rsidRPr="00BD0B64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Use percussion instruments to play the pulse.</w:t>
            </w:r>
          </w:p>
          <w:p w14:paraId="77F013F8" w14:textId="31DED667" w:rsidR="00BF76E1" w:rsidRPr="00266415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 xml:space="preserve">Tap the rhythm of words while singing </w:t>
            </w:r>
          </w:p>
        </w:tc>
        <w:tc>
          <w:tcPr>
            <w:tcW w:w="2495" w:type="dxa"/>
            <w:gridSpan w:val="2"/>
          </w:tcPr>
          <w:p w14:paraId="3BCFF58B" w14:textId="77777777" w:rsidR="00BF76E1" w:rsidRPr="00CE450B" w:rsidRDefault="00BF76E1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E450B">
              <w:rPr>
                <w:rFonts w:ascii="Century Gothic" w:hAnsi="Century Gothic"/>
                <w:sz w:val="28"/>
                <w:szCs w:val="28"/>
                <w:u w:val="single"/>
              </w:rPr>
              <w:t>Celebration!</w:t>
            </w:r>
          </w:p>
          <w:p w14:paraId="012CD513" w14:textId="3A21C40A" w:rsidR="00BF76E1" w:rsidRPr="00CE450B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2"/>
                <w:szCs w:val="22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Sing songs with accurate melodic shape</w:t>
            </w:r>
          </w:p>
          <w:p w14:paraId="503B1A70" w14:textId="0A6E1A22" w:rsidR="00BF76E1" w:rsidRPr="00CE450B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Listen to music from many cultures</w:t>
            </w:r>
          </w:p>
        </w:tc>
        <w:tc>
          <w:tcPr>
            <w:tcW w:w="2494" w:type="dxa"/>
            <w:gridSpan w:val="2"/>
          </w:tcPr>
          <w:p w14:paraId="492A0F18" w14:textId="5D265EF2" w:rsidR="00BF76E1" w:rsidRDefault="00BF76E1" w:rsidP="00BF76E1">
            <w:pPr>
              <w:rPr>
                <w:rFonts w:ascii="Century Gothic" w:hAnsi="Century Gothic"/>
                <w:szCs w:val="28"/>
                <w:u w:val="single"/>
              </w:rPr>
            </w:pPr>
            <w:r w:rsidRPr="00253C9C">
              <w:rPr>
                <w:rFonts w:ascii="Century Gothic" w:hAnsi="Century Gothic"/>
                <w:szCs w:val="28"/>
                <w:u w:val="single"/>
              </w:rPr>
              <w:t>Instrument Families</w:t>
            </w:r>
          </w:p>
          <w:p w14:paraId="41BEC23E" w14:textId="67E53ED2" w:rsidR="00BF76E1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2"/>
                <w:szCs w:val="22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Experiment with producing sound</w:t>
            </w:r>
          </w:p>
          <w:p w14:paraId="06721295" w14:textId="7441E479" w:rsidR="00BF76E1" w:rsidRPr="00EE2479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2"/>
                <w:szCs w:val="22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 xml:space="preserve">Follow a range of performance directions </w:t>
            </w:r>
          </w:p>
        </w:tc>
        <w:tc>
          <w:tcPr>
            <w:tcW w:w="2495" w:type="dxa"/>
            <w:gridSpan w:val="2"/>
          </w:tcPr>
          <w:p w14:paraId="538ABE31" w14:textId="6F87ABB2" w:rsidR="00BF76E1" w:rsidRDefault="00BF76E1" w:rsidP="00BF76E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Music in the World</w:t>
            </w:r>
          </w:p>
          <w:p w14:paraId="58A0DC68" w14:textId="77777777" w:rsidR="00BF76E1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2"/>
                <w:szCs w:val="22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Respond to music from many cultures</w:t>
            </w:r>
          </w:p>
          <w:p w14:paraId="504BCE92" w14:textId="5B53BA40" w:rsidR="00BF76E1" w:rsidRPr="00234EE6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2"/>
                <w:szCs w:val="22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Learn to follow the melodic pattern of new songs</w:t>
            </w:r>
          </w:p>
        </w:tc>
        <w:tc>
          <w:tcPr>
            <w:tcW w:w="4999" w:type="dxa"/>
            <w:gridSpan w:val="3"/>
          </w:tcPr>
          <w:p w14:paraId="06601CCE" w14:textId="77777777" w:rsidR="00BF76E1" w:rsidRPr="00234EE6" w:rsidRDefault="00BF76E1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234EE6">
              <w:rPr>
                <w:rFonts w:ascii="Century Gothic" w:hAnsi="Century Gothic"/>
                <w:sz w:val="28"/>
                <w:szCs w:val="28"/>
                <w:u w:val="single"/>
              </w:rPr>
              <w:t>Carnival of the Animals</w:t>
            </w:r>
          </w:p>
          <w:p w14:paraId="21CC4117" w14:textId="77777777" w:rsidR="00BF76E1" w:rsidRPr="00234EE6" w:rsidRDefault="00BF76E1" w:rsidP="00BF76E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Cs w:val="28"/>
              </w:rPr>
            </w:pPr>
            <w:r w:rsidRPr="00234EE6">
              <w:rPr>
                <w:rFonts w:ascii="Century Gothic" w:hAnsi="Century Gothic"/>
                <w:szCs w:val="28"/>
              </w:rPr>
              <w:t>Think abstractly about music and relate it to a range of animals</w:t>
            </w:r>
          </w:p>
          <w:p w14:paraId="63EC9B53" w14:textId="300A2927" w:rsidR="00BF76E1" w:rsidRPr="00234EE6" w:rsidRDefault="00BF76E1" w:rsidP="00BF76E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Cs w:val="28"/>
              </w:rPr>
            </w:pPr>
            <w:r w:rsidRPr="00234EE6">
              <w:rPr>
                <w:rFonts w:ascii="Century Gothic" w:hAnsi="Century Gothic"/>
                <w:szCs w:val="28"/>
              </w:rPr>
              <w:t xml:space="preserve">Create an improvised soundscape of a zoo </w:t>
            </w:r>
            <w:r>
              <w:rPr>
                <w:rFonts w:ascii="Century Gothic" w:hAnsi="Century Gothic"/>
                <w:szCs w:val="28"/>
              </w:rPr>
              <w:t>using graphic score</w:t>
            </w:r>
          </w:p>
        </w:tc>
      </w:tr>
      <w:tr w:rsidR="00BF76E1" w:rsidRPr="007B25AA" w14:paraId="36702A12" w14:textId="77777777" w:rsidTr="00BF76E1">
        <w:trPr>
          <w:gridAfter w:val="1"/>
          <w:wAfter w:w="10" w:type="dxa"/>
          <w:cantSplit/>
          <w:trHeight w:val="454"/>
        </w:trPr>
        <w:tc>
          <w:tcPr>
            <w:tcW w:w="692" w:type="dxa"/>
            <w:vMerge/>
            <w:textDirection w:val="btLr"/>
            <w:vAlign w:val="center"/>
          </w:tcPr>
          <w:p w14:paraId="01440236" w14:textId="77777777" w:rsidR="00BF76E1" w:rsidRPr="00234EE6" w:rsidRDefault="00BF76E1" w:rsidP="00BF76E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45" w:type="dxa"/>
            <w:shd w:val="clear" w:color="auto" w:fill="ED878D" w:themeFill="accent5"/>
            <w:vAlign w:val="center"/>
          </w:tcPr>
          <w:p w14:paraId="3D61BE81" w14:textId="7777777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1250" w:type="dxa"/>
            <w:shd w:val="clear" w:color="auto" w:fill="ABE4B8" w:themeFill="accent3"/>
            <w:vAlign w:val="center"/>
          </w:tcPr>
          <w:p w14:paraId="2837B103" w14:textId="66A0BD52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1246" w:type="dxa"/>
            <w:shd w:val="clear" w:color="auto" w:fill="ABE4B8" w:themeFill="accent3"/>
            <w:vAlign w:val="center"/>
          </w:tcPr>
          <w:p w14:paraId="56B438D1" w14:textId="328B61E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1249" w:type="dxa"/>
            <w:shd w:val="clear" w:color="auto" w:fill="BAA5F2" w:themeFill="accent1"/>
            <w:vAlign w:val="center"/>
          </w:tcPr>
          <w:p w14:paraId="385D3778" w14:textId="7F540E44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1247" w:type="dxa"/>
            <w:shd w:val="clear" w:color="auto" w:fill="F5CA97" w:themeFill="accent2"/>
            <w:vAlign w:val="center"/>
          </w:tcPr>
          <w:p w14:paraId="6B25D766" w14:textId="39276810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7117">
              <w:rPr>
                <w:rFonts w:ascii="Century Gothic" w:hAnsi="Century Gothic"/>
                <w:sz w:val="21"/>
                <w:szCs w:val="28"/>
              </w:rPr>
              <w:t>Compose</w:t>
            </w:r>
          </w:p>
        </w:tc>
        <w:tc>
          <w:tcPr>
            <w:tcW w:w="1247" w:type="dxa"/>
            <w:shd w:val="clear" w:color="auto" w:fill="ED878D" w:themeFill="accent5"/>
            <w:vAlign w:val="center"/>
          </w:tcPr>
          <w:p w14:paraId="25C557F8" w14:textId="1C54F1C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1247" w:type="dxa"/>
            <w:shd w:val="clear" w:color="auto" w:fill="BAA5F2" w:themeFill="accent1"/>
            <w:vAlign w:val="center"/>
          </w:tcPr>
          <w:p w14:paraId="1ECC9EEF" w14:textId="284B89B6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6347393F"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1248" w:type="dxa"/>
            <w:shd w:val="clear" w:color="auto" w:fill="ABE4B8" w:themeFill="accent3"/>
            <w:vAlign w:val="center"/>
          </w:tcPr>
          <w:p w14:paraId="3BAF00F1" w14:textId="30D2B21C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97" w:type="dxa"/>
            <w:shd w:val="clear" w:color="auto" w:fill="BAA5F2" w:themeFill="accent1"/>
            <w:vAlign w:val="center"/>
          </w:tcPr>
          <w:p w14:paraId="43C3E9E7" w14:textId="6F395C48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92" w:type="dxa"/>
            <w:shd w:val="clear" w:color="auto" w:fill="F5CA97" w:themeFill="accent2"/>
            <w:vAlign w:val="center"/>
          </w:tcPr>
          <w:p w14:paraId="4DF12047" w14:textId="7777777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</w:tr>
      <w:tr w:rsidR="00BF76E1" w:rsidRPr="007B25AA" w14:paraId="0C583C6F" w14:textId="77777777" w:rsidTr="00BF76E1">
        <w:trPr>
          <w:gridAfter w:val="1"/>
          <w:wAfter w:w="10" w:type="dxa"/>
          <w:cantSplit/>
          <w:trHeight w:val="1701"/>
        </w:trPr>
        <w:tc>
          <w:tcPr>
            <w:tcW w:w="692" w:type="dxa"/>
            <w:vMerge w:val="restart"/>
            <w:textDirection w:val="btLr"/>
            <w:vAlign w:val="center"/>
          </w:tcPr>
          <w:p w14:paraId="080ACC0F" w14:textId="2B37A2A0" w:rsidR="00BF76E1" w:rsidRPr="00234EE6" w:rsidRDefault="00BF76E1" w:rsidP="00BF76E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  <w:r w:rsidRPr="00234EE6">
              <w:rPr>
                <w:rFonts w:ascii="Century Gothic" w:hAnsi="Century Gothic"/>
                <w:sz w:val="32"/>
              </w:rPr>
              <w:t>Year 1</w:t>
            </w:r>
          </w:p>
        </w:tc>
        <w:tc>
          <w:tcPr>
            <w:tcW w:w="2495" w:type="dxa"/>
            <w:gridSpan w:val="2"/>
          </w:tcPr>
          <w:p w14:paraId="214314EC" w14:textId="7D108D20" w:rsidR="00BF76E1" w:rsidRPr="00234EE6" w:rsidRDefault="00BF76E1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234EE6">
              <w:rPr>
                <w:rFonts w:ascii="Century Gothic" w:hAnsi="Century Gothic"/>
                <w:sz w:val="28"/>
                <w:szCs w:val="28"/>
                <w:u w:val="single"/>
              </w:rPr>
              <w:t>3 Little Pigs</w:t>
            </w:r>
          </w:p>
          <w:p w14:paraId="69E8F823" w14:textId="3D991F8A" w:rsidR="00BF76E1" w:rsidRPr="00234EE6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Control the tempo and dynamics of instruments</w:t>
            </w:r>
          </w:p>
          <w:p w14:paraId="0C715E33" w14:textId="67D01C23" w:rsidR="00BF76E1" w:rsidRPr="00234EE6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Choose sounds to tell a story</w:t>
            </w:r>
          </w:p>
        </w:tc>
        <w:tc>
          <w:tcPr>
            <w:tcW w:w="2495" w:type="dxa"/>
            <w:gridSpan w:val="2"/>
          </w:tcPr>
          <w:p w14:paraId="4343F098" w14:textId="2F52785C" w:rsidR="00BF76E1" w:rsidRPr="00234EE6" w:rsidRDefault="00BF76E1" w:rsidP="00BF76E1">
            <w:pPr>
              <w:spacing w:line="259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BE88C28">
              <w:rPr>
                <w:rFonts w:ascii="Century Gothic" w:hAnsi="Century Gothic"/>
                <w:sz w:val="28"/>
                <w:szCs w:val="28"/>
                <w:u w:val="single"/>
              </w:rPr>
              <w:t>Winter Songs</w:t>
            </w:r>
          </w:p>
          <w:p w14:paraId="53CFC2C1" w14:textId="2261C3CF" w:rsidR="00BF76E1" w:rsidRPr="00234EE6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Sing winter songs, focusing on pulse</w:t>
            </w:r>
          </w:p>
          <w:p w14:paraId="2F545536" w14:textId="743EC28E" w:rsidR="00BF76E1" w:rsidRPr="00234EE6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Listen to winter music from many cultures</w:t>
            </w:r>
          </w:p>
        </w:tc>
        <w:tc>
          <w:tcPr>
            <w:tcW w:w="2494" w:type="dxa"/>
            <w:gridSpan w:val="2"/>
          </w:tcPr>
          <w:p w14:paraId="63487036" w14:textId="0528E2FC" w:rsidR="00BF76E1" w:rsidRPr="00776D36" w:rsidRDefault="00BF76E1" w:rsidP="00BF76E1">
            <w:pPr>
              <w:pStyle w:val="ListParagraph"/>
              <w:ind w:left="0"/>
              <w:rPr>
                <w:rFonts w:ascii="Century Gothic" w:hAnsi="Century Gothic"/>
                <w:u w:val="single"/>
              </w:rPr>
            </w:pPr>
            <w:r w:rsidRPr="00776D36">
              <w:rPr>
                <w:rFonts w:ascii="Century Gothic" w:hAnsi="Century Gothic"/>
                <w:u w:val="single"/>
              </w:rPr>
              <w:t>Chinese New Year</w:t>
            </w:r>
          </w:p>
          <w:p w14:paraId="3D82FDC1" w14:textId="4D85BB8D" w:rsidR="00BF76E1" w:rsidRPr="006C151F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 xml:space="preserve">Improvise music </w:t>
            </w:r>
            <w:r w:rsidR="00A16660">
              <w:rPr>
                <w:rFonts w:ascii="Century Gothic" w:hAnsi="Century Gothic"/>
                <w:sz w:val="22"/>
                <w:szCs w:val="22"/>
              </w:rPr>
              <w:t xml:space="preserve">on a xylophone using a </w:t>
            </w:r>
            <w:r w:rsidRPr="2499F780">
              <w:rPr>
                <w:rFonts w:ascii="Century Gothic" w:hAnsi="Century Gothic"/>
                <w:sz w:val="22"/>
                <w:szCs w:val="22"/>
              </w:rPr>
              <w:t>pentatonic scale</w:t>
            </w:r>
          </w:p>
          <w:p w14:paraId="5971BAEE" w14:textId="66C86192" w:rsidR="00BF76E1" w:rsidRPr="006C151F" w:rsidRDefault="00A16660" w:rsidP="00BF76E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rFonts w:ascii="Century Gothic" w:hAnsi="Century Gothic"/>
                <w:sz w:val="22"/>
                <w:szCs w:val="22"/>
              </w:rPr>
              <w:t xml:space="preserve">Respond to music through movement </w:t>
            </w:r>
          </w:p>
        </w:tc>
        <w:tc>
          <w:tcPr>
            <w:tcW w:w="2495" w:type="dxa"/>
            <w:gridSpan w:val="2"/>
          </w:tcPr>
          <w:p w14:paraId="605A4BB3" w14:textId="77777777" w:rsidR="00BF76E1" w:rsidRDefault="00BF76E1" w:rsidP="00BF76E1">
            <w:pPr>
              <w:rPr>
                <w:rFonts w:ascii="Century Gothic" w:hAnsi="Century Gothic"/>
                <w:szCs w:val="28"/>
                <w:u w:val="single"/>
              </w:rPr>
            </w:pPr>
            <w:r w:rsidRPr="00E07162">
              <w:rPr>
                <w:rFonts w:ascii="Century Gothic" w:hAnsi="Century Gothic"/>
                <w:szCs w:val="28"/>
                <w:u w:val="single"/>
              </w:rPr>
              <w:t>Rhythm and Pulse</w:t>
            </w:r>
          </w:p>
          <w:p w14:paraId="2CCEB910" w14:textId="77777777" w:rsidR="00BF76E1" w:rsidRPr="001104C2" w:rsidRDefault="00BF76E1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2499F780">
              <w:rPr>
                <w:rFonts w:ascii="Century Gothic" w:hAnsi="Century Gothic"/>
                <w:sz w:val="22"/>
                <w:szCs w:val="22"/>
              </w:rPr>
              <w:t>Use body perc. to show pulse and basic rhythm</w:t>
            </w:r>
          </w:p>
          <w:p w14:paraId="51D6E1AE" w14:textId="344BC3B7" w:rsidR="00BF76E1" w:rsidRPr="001104C2" w:rsidRDefault="00A16660" w:rsidP="00BF76E1">
            <w:pPr>
              <w:pStyle w:val="ListParagraph"/>
              <w:numPr>
                <w:ilvl w:val="0"/>
                <w:numId w:val="33"/>
              </w:numPr>
              <w:ind w:left="170" w:hanging="170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Explore sounds to create a </w:t>
            </w:r>
          </w:p>
        </w:tc>
        <w:tc>
          <w:tcPr>
            <w:tcW w:w="4989" w:type="dxa"/>
            <w:gridSpan w:val="2"/>
          </w:tcPr>
          <w:p w14:paraId="6F09940B" w14:textId="48976919" w:rsidR="00BF76E1" w:rsidRPr="003528F1" w:rsidRDefault="00BF76E1" w:rsidP="00BF76E1">
            <w:pPr>
              <w:spacing w:line="259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BE88C28">
              <w:rPr>
                <w:rFonts w:ascii="Century Gothic" w:hAnsi="Century Gothic"/>
                <w:sz w:val="28"/>
                <w:szCs w:val="28"/>
                <w:u w:val="single"/>
              </w:rPr>
              <w:t>Pirates and Sea Monsters</w:t>
            </w:r>
          </w:p>
          <w:p w14:paraId="79596AC9" w14:textId="18B3E2E2" w:rsidR="00BF76E1" w:rsidRPr="003528F1" w:rsidRDefault="00BF76E1" w:rsidP="00BF76E1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1E03F05">
              <w:rPr>
                <w:rFonts w:ascii="Century Gothic" w:hAnsi="Century Gothic"/>
              </w:rPr>
              <w:t>Sing a folk song with attention to creating a dramatic effect</w:t>
            </w:r>
          </w:p>
          <w:p w14:paraId="6E3BEF4D" w14:textId="4BB31E84" w:rsidR="00BF76E1" w:rsidRPr="003528F1" w:rsidRDefault="00BF76E1" w:rsidP="00BF76E1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1E03F05">
              <w:rPr>
                <w:rFonts w:ascii="Century Gothic" w:hAnsi="Century Gothic"/>
              </w:rPr>
              <w:t xml:space="preserve">Compose a soundscape, choosing symbols to </w:t>
            </w:r>
            <w:r>
              <w:rPr>
                <w:rFonts w:ascii="Century Gothic" w:hAnsi="Century Gothic"/>
              </w:rPr>
              <w:t>represent the</w:t>
            </w:r>
            <w:r w:rsidRPr="41E03F05">
              <w:rPr>
                <w:rFonts w:ascii="Century Gothic" w:hAnsi="Century Gothic"/>
              </w:rPr>
              <w:t xml:space="preserve"> sound</w:t>
            </w:r>
            <w:r>
              <w:rPr>
                <w:rFonts w:ascii="Century Gothic" w:hAnsi="Century Gothic"/>
              </w:rPr>
              <w:t>s</w:t>
            </w:r>
          </w:p>
        </w:tc>
      </w:tr>
      <w:tr w:rsidR="00BF76E1" w:rsidRPr="007B25AA" w14:paraId="1E0C414B" w14:textId="77777777" w:rsidTr="00A16660">
        <w:trPr>
          <w:gridAfter w:val="1"/>
          <w:wAfter w:w="10" w:type="dxa"/>
          <w:cantSplit/>
          <w:trHeight w:val="454"/>
        </w:trPr>
        <w:tc>
          <w:tcPr>
            <w:tcW w:w="692" w:type="dxa"/>
            <w:vMerge/>
            <w:textDirection w:val="btLr"/>
            <w:vAlign w:val="center"/>
          </w:tcPr>
          <w:p w14:paraId="301331B0" w14:textId="77777777" w:rsidR="00BF76E1" w:rsidRPr="00234EE6" w:rsidRDefault="00BF76E1" w:rsidP="00BF76E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45" w:type="dxa"/>
            <w:shd w:val="clear" w:color="auto" w:fill="F5CA97" w:themeFill="accent2"/>
            <w:vAlign w:val="center"/>
          </w:tcPr>
          <w:p w14:paraId="66B7C6CA" w14:textId="7777777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4EE6">
              <w:rPr>
                <w:rFonts w:ascii="Century Gothic" w:hAnsi="Century Gothic"/>
                <w:sz w:val="20"/>
                <w:szCs w:val="28"/>
              </w:rPr>
              <w:t>Compose</w:t>
            </w:r>
          </w:p>
        </w:tc>
        <w:tc>
          <w:tcPr>
            <w:tcW w:w="1250" w:type="dxa"/>
            <w:shd w:val="clear" w:color="auto" w:fill="ED878D" w:themeFill="accent5"/>
            <w:vAlign w:val="center"/>
          </w:tcPr>
          <w:p w14:paraId="5B107E2C" w14:textId="53525B42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1246" w:type="dxa"/>
            <w:shd w:val="clear" w:color="auto" w:fill="ABE4B8" w:themeFill="accent3"/>
            <w:vAlign w:val="center"/>
          </w:tcPr>
          <w:p w14:paraId="22C53906" w14:textId="542C5DF5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1249" w:type="dxa"/>
            <w:shd w:val="clear" w:color="auto" w:fill="BAA5F2" w:themeFill="accent1"/>
            <w:vAlign w:val="center"/>
          </w:tcPr>
          <w:p w14:paraId="401120A7" w14:textId="34C00613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1247" w:type="dxa"/>
            <w:shd w:val="clear" w:color="auto" w:fill="ED878D" w:themeFill="accent5"/>
            <w:vAlign w:val="center"/>
          </w:tcPr>
          <w:p w14:paraId="6C1E77AA" w14:textId="3C7D8BBA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1247" w:type="dxa"/>
            <w:shd w:val="clear" w:color="auto" w:fill="BAA5F2" w:themeFill="accent1"/>
            <w:vAlign w:val="center"/>
          </w:tcPr>
          <w:p w14:paraId="3067013B" w14:textId="675EF1B7" w:rsidR="00BF76E1" w:rsidRDefault="00BF76E1" w:rsidP="00BF76E1">
            <w:pPr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1247" w:type="dxa"/>
            <w:shd w:val="clear" w:color="auto" w:fill="ED878D" w:themeFill="accent5"/>
            <w:vAlign w:val="center"/>
          </w:tcPr>
          <w:p w14:paraId="67E19C28" w14:textId="3E34062A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1248" w:type="dxa"/>
            <w:shd w:val="clear" w:color="auto" w:fill="F5CA97" w:themeFill="accent2"/>
            <w:vAlign w:val="center"/>
          </w:tcPr>
          <w:p w14:paraId="75F9DB62" w14:textId="173B49DC" w:rsidR="00BF76E1" w:rsidRDefault="00A16660" w:rsidP="00A166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6660">
              <w:rPr>
                <w:rFonts w:ascii="Century Gothic" w:hAnsi="Century Gothic"/>
                <w:sz w:val="21"/>
                <w:szCs w:val="28"/>
              </w:rPr>
              <w:t>Compose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BE4B8" w:themeFill="accent3"/>
            <w:vAlign w:val="center"/>
          </w:tcPr>
          <w:p w14:paraId="55309DD8" w14:textId="7777777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5CA97" w:themeFill="accent2"/>
            <w:vAlign w:val="center"/>
          </w:tcPr>
          <w:p w14:paraId="45245636" w14:textId="735BA407" w:rsidR="00BF76E1" w:rsidRPr="007B25AA" w:rsidRDefault="00BF76E1" w:rsidP="00BF76E1">
            <w:pPr>
              <w:spacing w:line="259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41E03F05"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</w:tr>
      <w:tr w:rsidR="00BF76E1" w:rsidRPr="007B25AA" w14:paraId="75FF6B4A" w14:textId="77777777" w:rsidTr="00574D14">
        <w:trPr>
          <w:gridAfter w:val="1"/>
          <w:wAfter w:w="10" w:type="dxa"/>
          <w:cantSplit/>
          <w:trHeight w:val="1701"/>
        </w:trPr>
        <w:tc>
          <w:tcPr>
            <w:tcW w:w="692" w:type="dxa"/>
            <w:vMerge w:val="restart"/>
            <w:textDirection w:val="btLr"/>
            <w:vAlign w:val="center"/>
          </w:tcPr>
          <w:p w14:paraId="6716040D" w14:textId="160303D2" w:rsidR="00BF76E1" w:rsidRPr="00234EE6" w:rsidRDefault="00BF76E1" w:rsidP="00BF76E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  <w:r w:rsidRPr="00234EE6">
              <w:rPr>
                <w:rFonts w:ascii="Century Gothic" w:hAnsi="Century Gothic"/>
                <w:sz w:val="32"/>
              </w:rPr>
              <w:t>Year 2</w:t>
            </w:r>
          </w:p>
        </w:tc>
        <w:tc>
          <w:tcPr>
            <w:tcW w:w="4990" w:type="dxa"/>
            <w:gridSpan w:val="4"/>
          </w:tcPr>
          <w:p w14:paraId="2B93B8DC" w14:textId="27F7DCA1" w:rsidR="00BF76E1" w:rsidRPr="007B25AA" w:rsidRDefault="00BF76E1" w:rsidP="00BF76E1">
            <w:pPr>
              <w:spacing w:line="259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7D7CCED9">
              <w:rPr>
                <w:rFonts w:ascii="Century Gothic" w:hAnsi="Century Gothic"/>
                <w:sz w:val="28"/>
                <w:szCs w:val="28"/>
                <w:u w:val="single"/>
              </w:rPr>
              <w:t>Hansel and Gretel</w:t>
            </w:r>
          </w:p>
          <w:p w14:paraId="62A0B975" w14:textId="10DF8D90" w:rsidR="00BF76E1" w:rsidRPr="007B25AA" w:rsidRDefault="00BF76E1" w:rsidP="00BF76E1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BE88C28">
              <w:rPr>
                <w:rFonts w:ascii="Century Gothic" w:hAnsi="Century Gothic"/>
              </w:rPr>
              <w:t>Learn how music can be used to express mood.</w:t>
            </w:r>
          </w:p>
          <w:p w14:paraId="6CC9F8E3" w14:textId="2413618B" w:rsidR="00BF76E1" w:rsidRPr="007B25AA" w:rsidRDefault="00BF76E1" w:rsidP="00BF76E1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BE88C28">
              <w:rPr>
                <w:rFonts w:ascii="Century Gothic" w:hAnsi="Century Gothic"/>
              </w:rPr>
              <w:t>Sing 2 songs from an opera with correct posture and pitching</w:t>
            </w:r>
          </w:p>
        </w:tc>
        <w:tc>
          <w:tcPr>
            <w:tcW w:w="4989" w:type="dxa"/>
            <w:gridSpan w:val="4"/>
          </w:tcPr>
          <w:p w14:paraId="0C7DC6E5" w14:textId="77777777" w:rsidR="00BF76E1" w:rsidRPr="00776D36" w:rsidRDefault="00BF76E1" w:rsidP="00BF76E1">
            <w:pPr>
              <w:textAlignment w:val="baseline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776D36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en-GB"/>
              </w:rPr>
              <w:t>Myths and Legends</w:t>
            </w:r>
            <w:r w:rsidRPr="00776D36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val="en-US" w:eastAsia="en-GB"/>
              </w:rPr>
              <w:t> </w:t>
            </w:r>
          </w:p>
          <w:p w14:paraId="5043FDC2" w14:textId="77777777" w:rsidR="00BF76E1" w:rsidRPr="00AA3000" w:rsidRDefault="00BF76E1" w:rsidP="00BF76E1">
            <w:pPr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AA3000">
              <w:rPr>
                <w:rFonts w:ascii="Century Gothic" w:eastAsia="Times New Roman" w:hAnsi="Century Gothic" w:cs="Times New Roman"/>
                <w:lang w:eastAsia="en-GB"/>
              </w:rPr>
              <w:t>Compose music to story, using a graphic score to notate.</w:t>
            </w:r>
            <w:r w:rsidRPr="00AA3000">
              <w:rPr>
                <w:rFonts w:ascii="Century Gothic" w:eastAsia="Times New Roman" w:hAnsi="Century Gothic" w:cs="Times New Roman"/>
                <w:lang w:val="en-US" w:eastAsia="en-GB"/>
              </w:rPr>
              <w:t> </w:t>
            </w:r>
          </w:p>
          <w:p w14:paraId="6F2327C5" w14:textId="5B6AC8A7" w:rsidR="00BF76E1" w:rsidRPr="002066A1" w:rsidRDefault="00BF76E1" w:rsidP="00BF76E1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00AA3000">
              <w:rPr>
                <w:rFonts w:ascii="Century Gothic" w:hAnsi="Century Gothic"/>
                <w:lang w:eastAsia="en-GB"/>
              </w:rPr>
              <w:t>Learn to control a range of percussion inst. and follow a score</w:t>
            </w:r>
            <w:r w:rsidRPr="00AA3000">
              <w:rPr>
                <w:rFonts w:ascii="Century Gothic" w:hAnsi="Century Gothic"/>
                <w:lang w:val="en-US" w:eastAsia="en-GB"/>
              </w:rPr>
              <w:t> </w:t>
            </w:r>
          </w:p>
        </w:tc>
        <w:tc>
          <w:tcPr>
            <w:tcW w:w="4989" w:type="dxa"/>
            <w:gridSpan w:val="2"/>
            <w:tcBorders>
              <w:top w:val="nil"/>
            </w:tcBorders>
          </w:tcPr>
          <w:p w14:paraId="357D6B4A" w14:textId="32B37DC1" w:rsidR="00BF76E1" w:rsidRPr="00BF76E1" w:rsidRDefault="00BF76E1" w:rsidP="00BF76E1">
            <w:pPr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val="en-US" w:eastAsia="en-GB"/>
              </w:rPr>
              <w:t xml:space="preserve">West </w:t>
            </w:r>
            <w:r w:rsidRPr="00BF76E1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val="en-US" w:eastAsia="en-GB"/>
              </w:rPr>
              <w:t xml:space="preserve">African 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val="en-US" w:eastAsia="en-GB"/>
              </w:rPr>
              <w:t>Music</w:t>
            </w:r>
          </w:p>
          <w:p w14:paraId="46DC7097" w14:textId="4D67EFD3" w:rsidR="00BF76E1" w:rsidRPr="00BF76E1" w:rsidRDefault="00BF76E1" w:rsidP="00BF76E1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entury Gothic" w:hAnsi="Century Gothic"/>
                <w:lang w:eastAsia="en-GB"/>
              </w:rPr>
            </w:pPr>
            <w:r w:rsidRPr="00BF76E1">
              <w:rPr>
                <w:rFonts w:ascii="Century Gothic" w:hAnsi="Century Gothic"/>
                <w:lang w:eastAsia="en-GB"/>
              </w:rPr>
              <w:t>Call &amp; response</w:t>
            </w:r>
            <w:r>
              <w:rPr>
                <w:rFonts w:ascii="Century Gothic" w:hAnsi="Century Gothic"/>
                <w:lang w:eastAsia="en-GB"/>
              </w:rPr>
              <w:t xml:space="preserve"> individually in</w:t>
            </w:r>
            <w:r w:rsidRPr="00BF76E1">
              <w:rPr>
                <w:rFonts w:ascii="Century Gothic" w:hAnsi="Century Gothic"/>
                <w:lang w:eastAsia="en-GB"/>
              </w:rPr>
              <w:t xml:space="preserve"> singing games</w:t>
            </w:r>
          </w:p>
          <w:p w14:paraId="4A172BFD" w14:textId="65B75FA0" w:rsidR="00BF76E1" w:rsidRPr="00BF76E1" w:rsidRDefault="00BF76E1" w:rsidP="00BF76E1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entury Gothic" w:hAnsi="Century Gothic"/>
                <w:lang w:eastAsia="en-GB"/>
              </w:rPr>
            </w:pPr>
            <w:r w:rsidRPr="00BF76E1">
              <w:rPr>
                <w:rFonts w:ascii="Century Gothic" w:hAnsi="Century Gothic"/>
                <w:lang w:eastAsia="en-GB"/>
              </w:rPr>
              <w:t>Respond to African music using musical terminology</w:t>
            </w:r>
          </w:p>
        </w:tc>
      </w:tr>
      <w:tr w:rsidR="00BF76E1" w:rsidRPr="007B25AA" w14:paraId="0D183421" w14:textId="77777777" w:rsidTr="00BF76E1">
        <w:trPr>
          <w:gridAfter w:val="1"/>
          <w:wAfter w:w="10" w:type="dxa"/>
          <w:cantSplit/>
          <w:trHeight w:val="454"/>
        </w:trPr>
        <w:tc>
          <w:tcPr>
            <w:tcW w:w="692" w:type="dxa"/>
            <w:vMerge/>
            <w:textDirection w:val="btLr"/>
            <w:vAlign w:val="center"/>
          </w:tcPr>
          <w:p w14:paraId="62C3E2AD" w14:textId="77777777" w:rsidR="00BF76E1" w:rsidRPr="00234EE6" w:rsidRDefault="00BF76E1" w:rsidP="00BF76E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495" w:type="dxa"/>
            <w:gridSpan w:val="2"/>
            <w:shd w:val="clear" w:color="auto" w:fill="BAA5F2" w:themeFill="accent1"/>
            <w:vAlign w:val="center"/>
          </w:tcPr>
          <w:p w14:paraId="0FDBFD2A" w14:textId="7777777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95" w:type="dxa"/>
            <w:gridSpan w:val="2"/>
            <w:shd w:val="clear" w:color="auto" w:fill="ABE4B8" w:themeFill="accent3"/>
            <w:vAlign w:val="center"/>
          </w:tcPr>
          <w:p w14:paraId="058BE078" w14:textId="3E95ADC4" w:rsidR="00BF76E1" w:rsidRPr="007B25AA" w:rsidRDefault="00BF76E1" w:rsidP="00BF76E1">
            <w:pPr>
              <w:spacing w:line="259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94" w:type="dxa"/>
            <w:gridSpan w:val="2"/>
            <w:shd w:val="clear" w:color="auto" w:fill="ED878D" w:themeFill="accent5"/>
            <w:vAlign w:val="center"/>
          </w:tcPr>
          <w:p w14:paraId="622F1583" w14:textId="77777777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95" w:type="dxa"/>
            <w:gridSpan w:val="2"/>
            <w:shd w:val="clear" w:color="auto" w:fill="F5CA97" w:themeFill="accent2"/>
            <w:vAlign w:val="center"/>
          </w:tcPr>
          <w:p w14:paraId="43592C17" w14:textId="78AB51AD" w:rsidR="00BF76E1" w:rsidRPr="007B25AA" w:rsidRDefault="00BF76E1" w:rsidP="00BF76E1">
            <w:pPr>
              <w:spacing w:line="259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  <w:tc>
          <w:tcPr>
            <w:tcW w:w="2497" w:type="dxa"/>
            <w:shd w:val="clear" w:color="auto" w:fill="BAA5F2" w:themeFill="accent1"/>
            <w:vAlign w:val="center"/>
          </w:tcPr>
          <w:p w14:paraId="33A80175" w14:textId="39473B22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92" w:type="dxa"/>
            <w:shd w:val="clear" w:color="auto" w:fill="ABE4B8" w:themeFill="accent3"/>
            <w:vAlign w:val="center"/>
          </w:tcPr>
          <w:p w14:paraId="64578863" w14:textId="125485F4" w:rsidR="00BF76E1" w:rsidRPr="007B25AA" w:rsidRDefault="00BF76E1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</w:tr>
    </w:tbl>
    <w:p w14:paraId="77848F08" w14:textId="537C9875" w:rsidR="006B5B30" w:rsidRDefault="006B5B30"/>
    <w:tbl>
      <w:tblPr>
        <w:tblStyle w:val="TableGrid"/>
        <w:tblpPr w:leftFromText="180" w:rightFromText="180" w:vertAnchor="page" w:horzAnchor="margin" w:tblpY="686"/>
        <w:tblW w:w="0" w:type="auto"/>
        <w:tblLook w:val="04A0" w:firstRow="1" w:lastRow="0" w:firstColumn="1" w:lastColumn="0" w:noHBand="0" w:noVBand="1"/>
      </w:tblPr>
      <w:tblGrid>
        <w:gridCol w:w="704"/>
        <w:gridCol w:w="2447"/>
        <w:gridCol w:w="2447"/>
        <w:gridCol w:w="2448"/>
        <w:gridCol w:w="2447"/>
        <w:gridCol w:w="2447"/>
        <w:gridCol w:w="2448"/>
      </w:tblGrid>
      <w:tr w:rsidR="006B5B30" w:rsidRPr="007B25AA" w14:paraId="631EDB5C" w14:textId="77777777" w:rsidTr="00BF76E1">
        <w:trPr>
          <w:trHeight w:val="557"/>
        </w:trPr>
        <w:tc>
          <w:tcPr>
            <w:tcW w:w="704" w:type="dxa"/>
          </w:tcPr>
          <w:p w14:paraId="1A5ADBE6" w14:textId="77777777" w:rsidR="006B5B30" w:rsidRPr="007B25AA" w:rsidRDefault="006B5B30" w:rsidP="00BF76E1">
            <w:pPr>
              <w:rPr>
                <w:rFonts w:ascii="Century Gothic" w:hAnsi="Century Gothic"/>
              </w:rPr>
            </w:pPr>
          </w:p>
        </w:tc>
        <w:tc>
          <w:tcPr>
            <w:tcW w:w="4894" w:type="dxa"/>
            <w:gridSpan w:val="2"/>
            <w:vAlign w:val="center"/>
          </w:tcPr>
          <w:p w14:paraId="2AB2C4F9" w14:textId="77777777" w:rsidR="006B5B30" w:rsidRPr="002A38DA" w:rsidRDefault="006B5B30" w:rsidP="00BF76E1">
            <w:pPr>
              <w:jc w:val="center"/>
              <w:rPr>
                <w:rFonts w:ascii="Century Gothic" w:hAnsi="Century Gothic"/>
                <w:sz w:val="36"/>
              </w:rPr>
            </w:pPr>
            <w:r w:rsidRPr="002A38DA">
              <w:rPr>
                <w:rFonts w:ascii="Century Gothic" w:hAnsi="Century Gothic"/>
                <w:sz w:val="36"/>
              </w:rPr>
              <w:t>Term 1</w:t>
            </w:r>
          </w:p>
        </w:tc>
        <w:tc>
          <w:tcPr>
            <w:tcW w:w="4895" w:type="dxa"/>
            <w:gridSpan w:val="2"/>
            <w:vAlign w:val="center"/>
          </w:tcPr>
          <w:p w14:paraId="273B43B3" w14:textId="77777777" w:rsidR="006B5B30" w:rsidRPr="002A38DA" w:rsidRDefault="006B5B30" w:rsidP="00BF76E1">
            <w:pPr>
              <w:jc w:val="center"/>
              <w:rPr>
                <w:rFonts w:ascii="Century Gothic" w:hAnsi="Century Gothic"/>
                <w:sz w:val="36"/>
              </w:rPr>
            </w:pPr>
            <w:r w:rsidRPr="002A38DA">
              <w:rPr>
                <w:rFonts w:ascii="Century Gothic" w:hAnsi="Century Gothic"/>
                <w:sz w:val="36"/>
              </w:rPr>
              <w:t>Term 2</w:t>
            </w:r>
          </w:p>
        </w:tc>
        <w:tc>
          <w:tcPr>
            <w:tcW w:w="4895" w:type="dxa"/>
            <w:gridSpan w:val="2"/>
            <w:vAlign w:val="center"/>
          </w:tcPr>
          <w:p w14:paraId="27A0E932" w14:textId="77777777" w:rsidR="006B5B30" w:rsidRPr="002A38DA" w:rsidRDefault="006B5B30" w:rsidP="00BF76E1">
            <w:pPr>
              <w:jc w:val="center"/>
              <w:rPr>
                <w:rFonts w:ascii="Century Gothic" w:hAnsi="Century Gothic"/>
                <w:sz w:val="36"/>
              </w:rPr>
            </w:pPr>
            <w:r w:rsidRPr="002A38DA">
              <w:rPr>
                <w:rFonts w:ascii="Century Gothic" w:hAnsi="Century Gothic"/>
                <w:sz w:val="36"/>
              </w:rPr>
              <w:t>Term 3</w:t>
            </w:r>
          </w:p>
        </w:tc>
      </w:tr>
      <w:tr w:rsidR="006B5B30" w:rsidRPr="007B25AA" w14:paraId="2002880B" w14:textId="77777777" w:rsidTr="00BF76E1">
        <w:trPr>
          <w:cantSplit/>
          <w:trHeight w:val="1701"/>
        </w:trPr>
        <w:tc>
          <w:tcPr>
            <w:tcW w:w="704" w:type="dxa"/>
            <w:vMerge w:val="restart"/>
            <w:textDirection w:val="btLr"/>
            <w:vAlign w:val="center"/>
          </w:tcPr>
          <w:p w14:paraId="31D23B1B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 w:rsidRPr="007B25AA">
              <w:rPr>
                <w:rFonts w:ascii="Century Gothic" w:hAnsi="Century Gothic"/>
                <w:sz w:val="36"/>
              </w:rPr>
              <w:t>Year 3</w:t>
            </w:r>
          </w:p>
        </w:tc>
        <w:tc>
          <w:tcPr>
            <w:tcW w:w="4894" w:type="dxa"/>
            <w:gridSpan w:val="2"/>
          </w:tcPr>
          <w:p w14:paraId="693236C0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Basic Rhythm and Xylophone</w:t>
            </w:r>
          </w:p>
          <w:p w14:paraId="466B4994" w14:textId="77777777" w:rsidR="006B5B30" w:rsidRPr="002A38DA" w:rsidRDefault="006B5B30" w:rsidP="00BF76E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Cs w:val="28"/>
              </w:rPr>
            </w:pPr>
            <w:r w:rsidRPr="002A38DA">
              <w:rPr>
                <w:rFonts w:ascii="Century Gothic" w:hAnsi="Century Gothic"/>
                <w:szCs w:val="28"/>
              </w:rPr>
              <w:t>Learn to read basic rhythm and play it on a xylophone.</w:t>
            </w:r>
          </w:p>
          <w:p w14:paraId="1CF286D6" w14:textId="77777777" w:rsidR="006B5B30" w:rsidRPr="002A38DA" w:rsidRDefault="006B5B30" w:rsidP="00BF76E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8"/>
                <w:szCs w:val="28"/>
              </w:rPr>
            </w:pPr>
            <w:r w:rsidRPr="002A38DA">
              <w:rPr>
                <w:rFonts w:ascii="Century Gothic" w:hAnsi="Century Gothic"/>
                <w:szCs w:val="28"/>
              </w:rPr>
              <w:t xml:space="preserve">Learn </w:t>
            </w:r>
            <w:r>
              <w:rPr>
                <w:rFonts w:ascii="Century Gothic" w:hAnsi="Century Gothic"/>
                <w:szCs w:val="28"/>
              </w:rPr>
              <w:t xml:space="preserve">to sing </w:t>
            </w:r>
            <w:r w:rsidRPr="002A38DA">
              <w:rPr>
                <w:rFonts w:ascii="Century Gothic" w:hAnsi="Century Gothic"/>
                <w:szCs w:val="28"/>
              </w:rPr>
              <w:t>‘</w:t>
            </w:r>
            <w:r>
              <w:rPr>
                <w:rFonts w:ascii="Century Gothic" w:hAnsi="Century Gothic"/>
                <w:szCs w:val="28"/>
              </w:rPr>
              <w:t>Winter</w:t>
            </w:r>
            <w:r w:rsidRPr="002A38DA">
              <w:rPr>
                <w:rFonts w:ascii="Century Gothic" w:hAnsi="Century Gothic"/>
                <w:szCs w:val="28"/>
              </w:rPr>
              <w:t xml:space="preserve"> is coming’ </w:t>
            </w:r>
          </w:p>
        </w:tc>
        <w:tc>
          <w:tcPr>
            <w:tcW w:w="4895" w:type="dxa"/>
            <w:gridSpan w:val="2"/>
          </w:tcPr>
          <w:p w14:paraId="1F2B91F1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Film Music</w:t>
            </w:r>
          </w:p>
          <w:p w14:paraId="658A87FD" w14:textId="77777777" w:rsidR="006B5B30" w:rsidRPr="002A38DA" w:rsidRDefault="006B5B30" w:rsidP="00BF76E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Listen to a range of film music and identify the features</w:t>
            </w:r>
          </w:p>
          <w:p w14:paraId="0E8FF305" w14:textId="77777777" w:rsidR="006B5B30" w:rsidRPr="002A38DA" w:rsidRDefault="006B5B30" w:rsidP="00BF76E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Compose a piece of film-inspired music for a character </w:t>
            </w:r>
          </w:p>
        </w:tc>
        <w:tc>
          <w:tcPr>
            <w:tcW w:w="4895" w:type="dxa"/>
            <w:gridSpan w:val="2"/>
          </w:tcPr>
          <w:p w14:paraId="436AAED4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Storm</w:t>
            </w:r>
          </w:p>
          <w:p w14:paraId="6EC1D4B4" w14:textId="77777777" w:rsidR="006B5B30" w:rsidRPr="002A38DA" w:rsidRDefault="006B5B30" w:rsidP="00BF76E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Learn to sing ‘Storm’ by James Desjardins</w:t>
            </w:r>
          </w:p>
          <w:p w14:paraId="1D09E77E" w14:textId="77777777" w:rsidR="006B5B30" w:rsidRPr="002A38DA" w:rsidRDefault="006B5B30" w:rsidP="00BF76E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8"/>
                <w:szCs w:val="28"/>
              </w:rPr>
            </w:pPr>
            <w:r w:rsidRPr="002A38DA">
              <w:rPr>
                <w:rFonts w:ascii="Century Gothic" w:hAnsi="Century Gothic"/>
                <w:szCs w:val="28"/>
              </w:rPr>
              <w:t xml:space="preserve">Compose a </w:t>
            </w:r>
            <w:r>
              <w:rPr>
                <w:rFonts w:ascii="Century Gothic" w:hAnsi="Century Gothic"/>
                <w:szCs w:val="28"/>
              </w:rPr>
              <w:t xml:space="preserve">body percussion storm effect </w:t>
            </w:r>
          </w:p>
        </w:tc>
      </w:tr>
      <w:tr w:rsidR="006B5B30" w:rsidRPr="007B25AA" w14:paraId="6B1D17ED" w14:textId="77777777" w:rsidTr="00BF76E1">
        <w:trPr>
          <w:cantSplit/>
          <w:trHeight w:val="454"/>
        </w:trPr>
        <w:tc>
          <w:tcPr>
            <w:tcW w:w="704" w:type="dxa"/>
            <w:vMerge/>
            <w:textDirection w:val="btLr"/>
            <w:vAlign w:val="center"/>
          </w:tcPr>
          <w:p w14:paraId="1C29DB79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47" w:type="dxa"/>
            <w:shd w:val="clear" w:color="auto" w:fill="ED878D" w:themeFill="accent5"/>
            <w:vAlign w:val="center"/>
          </w:tcPr>
          <w:p w14:paraId="0CD583C2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47" w:type="dxa"/>
            <w:shd w:val="clear" w:color="auto" w:fill="ABE4B8" w:themeFill="accent3"/>
            <w:vAlign w:val="center"/>
          </w:tcPr>
          <w:p w14:paraId="762C51EF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48" w:type="dxa"/>
            <w:shd w:val="clear" w:color="auto" w:fill="F5CA97" w:themeFill="accent2"/>
            <w:vAlign w:val="center"/>
          </w:tcPr>
          <w:p w14:paraId="1D504153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  <w:tc>
          <w:tcPr>
            <w:tcW w:w="2447" w:type="dxa"/>
            <w:shd w:val="clear" w:color="auto" w:fill="BAA5F2" w:themeFill="accent1"/>
            <w:vAlign w:val="center"/>
          </w:tcPr>
          <w:p w14:paraId="2AE6DE9A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47" w:type="dxa"/>
            <w:shd w:val="clear" w:color="auto" w:fill="ABE4B8" w:themeFill="accent3"/>
            <w:vAlign w:val="center"/>
          </w:tcPr>
          <w:p w14:paraId="75F67E6D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48" w:type="dxa"/>
            <w:shd w:val="clear" w:color="auto" w:fill="F5CA97" w:themeFill="accent2"/>
            <w:vAlign w:val="center"/>
          </w:tcPr>
          <w:p w14:paraId="0C5D1C8D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</w:tr>
      <w:tr w:rsidR="006B5B30" w:rsidRPr="007B25AA" w14:paraId="1D252E33" w14:textId="77777777" w:rsidTr="00BF76E1">
        <w:trPr>
          <w:cantSplit/>
          <w:trHeight w:val="1701"/>
        </w:trPr>
        <w:tc>
          <w:tcPr>
            <w:tcW w:w="704" w:type="dxa"/>
            <w:vMerge w:val="restart"/>
            <w:textDirection w:val="btLr"/>
            <w:vAlign w:val="center"/>
          </w:tcPr>
          <w:p w14:paraId="562BBC9B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 w:rsidRPr="007B25AA">
              <w:rPr>
                <w:rFonts w:ascii="Century Gothic" w:hAnsi="Century Gothic"/>
                <w:sz w:val="36"/>
              </w:rPr>
              <w:t>Year 4</w:t>
            </w:r>
          </w:p>
        </w:tc>
        <w:tc>
          <w:tcPr>
            <w:tcW w:w="4894" w:type="dxa"/>
            <w:gridSpan w:val="2"/>
          </w:tcPr>
          <w:p w14:paraId="66EF7A85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Samba</w:t>
            </w:r>
          </w:p>
          <w:p w14:paraId="0C3C35F5" w14:textId="77777777" w:rsidR="006B5B30" w:rsidRDefault="006B5B30" w:rsidP="00BF76E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Learn to read basic rhythm and play as an ensemble</w:t>
            </w:r>
          </w:p>
          <w:p w14:paraId="7CEEB238" w14:textId="77777777" w:rsidR="006B5B30" w:rsidRPr="002A38DA" w:rsidRDefault="006B5B30" w:rsidP="00BF76E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Listen to a range of samba music and compare it to other genres</w:t>
            </w:r>
          </w:p>
        </w:tc>
        <w:tc>
          <w:tcPr>
            <w:tcW w:w="4895" w:type="dxa"/>
            <w:gridSpan w:val="2"/>
          </w:tcPr>
          <w:p w14:paraId="6C3813B7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The Vikings</w:t>
            </w:r>
          </w:p>
          <w:p w14:paraId="3E59399C" w14:textId="77777777" w:rsidR="006B5B30" w:rsidRPr="003528F1" w:rsidRDefault="006B5B30" w:rsidP="00BF76E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Learn to sing ‘Dragon Ship’ in 2 parts</w:t>
            </w:r>
          </w:p>
          <w:p w14:paraId="0003DF55" w14:textId="77777777" w:rsidR="006B5B30" w:rsidRPr="003528F1" w:rsidRDefault="006B5B30" w:rsidP="00BF76E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Identify musical techniques used in Viking-inspired music</w:t>
            </w:r>
          </w:p>
        </w:tc>
        <w:tc>
          <w:tcPr>
            <w:tcW w:w="4895" w:type="dxa"/>
            <w:gridSpan w:val="2"/>
          </w:tcPr>
          <w:p w14:paraId="2F9B6233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Rock and Roll</w:t>
            </w:r>
          </w:p>
          <w:p w14:paraId="7712F958" w14:textId="331C0646" w:rsidR="006B5B30" w:rsidRDefault="006B5B30" w:rsidP="00BF76E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Learn to play walking bass on the </w:t>
            </w:r>
            <w:r w:rsidR="005235EC">
              <w:rPr>
                <w:rFonts w:ascii="Century Gothic" w:hAnsi="Century Gothic"/>
                <w:szCs w:val="28"/>
              </w:rPr>
              <w:t>ukulele</w:t>
            </w:r>
          </w:p>
          <w:p w14:paraId="2DF4A330" w14:textId="77777777" w:rsidR="006B5B30" w:rsidRPr="003528F1" w:rsidRDefault="006B5B30" w:rsidP="00BF76E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Compose and improvise over a walking bass</w:t>
            </w:r>
          </w:p>
        </w:tc>
      </w:tr>
      <w:tr w:rsidR="006B5B30" w:rsidRPr="007B25AA" w14:paraId="54D6A934" w14:textId="77777777" w:rsidTr="00BF76E1">
        <w:trPr>
          <w:cantSplit/>
          <w:trHeight w:val="454"/>
        </w:trPr>
        <w:tc>
          <w:tcPr>
            <w:tcW w:w="704" w:type="dxa"/>
            <w:vMerge/>
            <w:textDirection w:val="btLr"/>
            <w:vAlign w:val="center"/>
          </w:tcPr>
          <w:p w14:paraId="366A1220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47" w:type="dxa"/>
            <w:shd w:val="clear" w:color="auto" w:fill="ED878D" w:themeFill="accent5"/>
            <w:vAlign w:val="center"/>
          </w:tcPr>
          <w:p w14:paraId="1E4626ED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47" w:type="dxa"/>
            <w:shd w:val="clear" w:color="auto" w:fill="BAA5F2" w:themeFill="accent1"/>
            <w:vAlign w:val="center"/>
          </w:tcPr>
          <w:p w14:paraId="045008A6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48" w:type="dxa"/>
            <w:shd w:val="clear" w:color="auto" w:fill="ABE4B8" w:themeFill="accent3"/>
            <w:vAlign w:val="center"/>
          </w:tcPr>
          <w:p w14:paraId="0D6884C6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47" w:type="dxa"/>
            <w:shd w:val="clear" w:color="auto" w:fill="BAA5F2" w:themeFill="accent1"/>
            <w:vAlign w:val="center"/>
          </w:tcPr>
          <w:p w14:paraId="7DBA69CE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47" w:type="dxa"/>
            <w:shd w:val="clear" w:color="auto" w:fill="ED878D" w:themeFill="accent5"/>
            <w:vAlign w:val="center"/>
          </w:tcPr>
          <w:p w14:paraId="737A07C8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48" w:type="dxa"/>
            <w:shd w:val="clear" w:color="auto" w:fill="F5CA97" w:themeFill="accent2"/>
            <w:vAlign w:val="center"/>
          </w:tcPr>
          <w:p w14:paraId="2B897EEA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</w:tr>
      <w:tr w:rsidR="006B5B30" w:rsidRPr="007B25AA" w14:paraId="7B3A6BEF" w14:textId="77777777" w:rsidTr="00BF76E1">
        <w:trPr>
          <w:cantSplit/>
          <w:trHeight w:val="1701"/>
        </w:trPr>
        <w:tc>
          <w:tcPr>
            <w:tcW w:w="704" w:type="dxa"/>
            <w:vMerge w:val="restart"/>
            <w:textDirection w:val="btLr"/>
            <w:vAlign w:val="center"/>
          </w:tcPr>
          <w:p w14:paraId="4A2613B2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 w:rsidRPr="007B25AA">
              <w:rPr>
                <w:rFonts w:ascii="Century Gothic" w:hAnsi="Century Gothic"/>
                <w:sz w:val="36"/>
              </w:rPr>
              <w:t>Year 5</w:t>
            </w:r>
          </w:p>
        </w:tc>
        <w:tc>
          <w:tcPr>
            <w:tcW w:w="4894" w:type="dxa"/>
            <w:gridSpan w:val="2"/>
          </w:tcPr>
          <w:p w14:paraId="31CE6B68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Anthems</w:t>
            </w:r>
          </w:p>
          <w:p w14:paraId="56FB4328" w14:textId="77777777" w:rsidR="006B5B30" w:rsidRDefault="006B5B30" w:rsidP="00BF76E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BE88C28">
              <w:rPr>
                <w:rFonts w:ascii="Century Gothic" w:hAnsi="Century Gothic"/>
              </w:rPr>
              <w:t>Compose an anthem representing their school</w:t>
            </w:r>
          </w:p>
          <w:p w14:paraId="004C2F3A" w14:textId="77777777" w:rsidR="006B5B30" w:rsidRPr="003528F1" w:rsidRDefault="006B5B30" w:rsidP="00BF76E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BE88C28">
              <w:rPr>
                <w:rFonts w:ascii="Century Gothic" w:hAnsi="Century Gothic"/>
              </w:rPr>
              <w:t>Perform their anthem in smaller groups</w:t>
            </w:r>
          </w:p>
        </w:tc>
        <w:tc>
          <w:tcPr>
            <w:tcW w:w="4895" w:type="dxa"/>
            <w:gridSpan w:val="2"/>
          </w:tcPr>
          <w:p w14:paraId="05BC6172" w14:textId="77777777" w:rsidR="006B5B30" w:rsidRPr="00391765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391765">
              <w:rPr>
                <w:rFonts w:ascii="Century Gothic" w:hAnsi="Century Gothic"/>
                <w:sz w:val="28"/>
                <w:szCs w:val="28"/>
                <w:u w:val="single"/>
              </w:rPr>
              <w:t>Looping and remixing</w:t>
            </w:r>
          </w:p>
          <w:p w14:paraId="26F30DB0" w14:textId="77777777" w:rsidR="006B5B30" w:rsidRDefault="006B5B30" w:rsidP="00BF76E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Learn to play a longer piece of music on the xylophone</w:t>
            </w:r>
          </w:p>
          <w:p w14:paraId="5560CE6C" w14:textId="77777777" w:rsidR="006B5B30" w:rsidRPr="006C151F" w:rsidRDefault="006B5B30" w:rsidP="00BF76E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Compose a remix of the piece with a clear structure</w:t>
            </w:r>
          </w:p>
        </w:tc>
        <w:tc>
          <w:tcPr>
            <w:tcW w:w="4895" w:type="dxa"/>
            <w:gridSpan w:val="2"/>
          </w:tcPr>
          <w:p w14:paraId="7DDBE2B4" w14:textId="77777777" w:rsidR="006B5B30" w:rsidRPr="00391765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391765">
              <w:rPr>
                <w:rFonts w:ascii="Century Gothic" w:hAnsi="Century Gothic"/>
                <w:sz w:val="28"/>
                <w:szCs w:val="28"/>
                <w:u w:val="single"/>
              </w:rPr>
              <w:t>Sea Shanties</w:t>
            </w:r>
          </w:p>
          <w:p w14:paraId="77951743" w14:textId="77777777" w:rsidR="006B5B30" w:rsidRDefault="006B5B30" w:rsidP="00BF76E1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41E03F05">
              <w:rPr>
                <w:rFonts w:ascii="Century Gothic" w:hAnsi="Century Gothic"/>
              </w:rPr>
              <w:t>Listen to a range of sea shanties and identify their features, considering their purpose.</w:t>
            </w:r>
          </w:p>
          <w:p w14:paraId="2DAA598E" w14:textId="77777777" w:rsidR="006B5B30" w:rsidRPr="003528F1" w:rsidRDefault="006B5B30" w:rsidP="00BF76E1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41E03F05">
              <w:rPr>
                <w:rFonts w:ascii="Century Gothic" w:hAnsi="Century Gothic"/>
              </w:rPr>
              <w:t xml:space="preserve">Sing in more than one part </w:t>
            </w:r>
          </w:p>
        </w:tc>
      </w:tr>
      <w:tr w:rsidR="006B5B30" w:rsidRPr="007B25AA" w14:paraId="51409A32" w14:textId="77777777" w:rsidTr="00BF76E1">
        <w:trPr>
          <w:cantSplit/>
          <w:trHeight w:val="454"/>
        </w:trPr>
        <w:tc>
          <w:tcPr>
            <w:tcW w:w="704" w:type="dxa"/>
            <w:vMerge/>
            <w:textDirection w:val="btLr"/>
            <w:vAlign w:val="center"/>
          </w:tcPr>
          <w:p w14:paraId="0B4B9761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47" w:type="dxa"/>
            <w:shd w:val="clear" w:color="auto" w:fill="F5CA97" w:themeFill="accent2"/>
            <w:vAlign w:val="center"/>
          </w:tcPr>
          <w:p w14:paraId="6DFB18E9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  <w:tc>
          <w:tcPr>
            <w:tcW w:w="2447" w:type="dxa"/>
            <w:shd w:val="clear" w:color="auto" w:fill="ABE4B8" w:themeFill="accent3"/>
            <w:vAlign w:val="center"/>
          </w:tcPr>
          <w:p w14:paraId="54F79715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48" w:type="dxa"/>
            <w:shd w:val="clear" w:color="auto" w:fill="ED878D" w:themeFill="accent5"/>
            <w:vAlign w:val="center"/>
          </w:tcPr>
          <w:p w14:paraId="396BE4F5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47" w:type="dxa"/>
            <w:shd w:val="clear" w:color="auto" w:fill="F5CA97" w:themeFill="accent2"/>
            <w:vAlign w:val="center"/>
          </w:tcPr>
          <w:p w14:paraId="7B3B6D28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BE4B8" w:themeFill="accent3"/>
            <w:vAlign w:val="center"/>
          </w:tcPr>
          <w:p w14:paraId="31D795C9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BAA5F2" w:themeFill="accent1"/>
            <w:vAlign w:val="center"/>
          </w:tcPr>
          <w:p w14:paraId="369A1C68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</w:tr>
      <w:tr w:rsidR="006B5B30" w:rsidRPr="007B25AA" w14:paraId="62502FE2" w14:textId="77777777" w:rsidTr="00BF76E1">
        <w:trPr>
          <w:cantSplit/>
          <w:trHeight w:val="1701"/>
        </w:trPr>
        <w:tc>
          <w:tcPr>
            <w:tcW w:w="704" w:type="dxa"/>
            <w:vMerge w:val="restart"/>
            <w:textDirection w:val="btLr"/>
            <w:vAlign w:val="center"/>
          </w:tcPr>
          <w:p w14:paraId="4DEFD3FB" w14:textId="5A79B07F" w:rsidR="006B5B30" w:rsidRPr="007B25AA" w:rsidRDefault="001B6956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 w:rsidRPr="007B25AA">
              <w:rPr>
                <w:rFonts w:ascii="Century Gothic" w:hAnsi="Century Gothic"/>
                <w:sz w:val="36"/>
              </w:rPr>
              <w:t xml:space="preserve">Year </w:t>
            </w:r>
            <w:r>
              <w:rPr>
                <w:rFonts w:ascii="Century Gothic" w:hAnsi="Century Gothic"/>
                <w:sz w:val="36"/>
              </w:rPr>
              <w:t>6</w:t>
            </w:r>
          </w:p>
        </w:tc>
        <w:tc>
          <w:tcPr>
            <w:tcW w:w="4894" w:type="dxa"/>
            <w:gridSpan w:val="2"/>
          </w:tcPr>
          <w:p w14:paraId="04A427D8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Pop Art</w:t>
            </w:r>
          </w:p>
          <w:p w14:paraId="28992CE9" w14:textId="0974EAC8" w:rsidR="006B5B30" w:rsidRPr="001B31F2" w:rsidRDefault="006B5B30" w:rsidP="00BF76E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</w:rPr>
              <w:t>Compose a theme and variation on Drunken Sailor</w:t>
            </w:r>
          </w:p>
          <w:p w14:paraId="175CBD44" w14:textId="77777777" w:rsidR="006B5B30" w:rsidRPr="007B25AA" w:rsidRDefault="006B5B30" w:rsidP="00BF76E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</w:rPr>
              <w:t>Listen to a range of variations, learning about the orchestra</w:t>
            </w:r>
          </w:p>
        </w:tc>
        <w:tc>
          <w:tcPr>
            <w:tcW w:w="4895" w:type="dxa"/>
            <w:gridSpan w:val="2"/>
          </w:tcPr>
          <w:p w14:paraId="5BD58C47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Ukulele</w:t>
            </w:r>
          </w:p>
          <w:p w14:paraId="2A7370F0" w14:textId="77777777" w:rsidR="006B5B30" w:rsidRPr="001B31F2" w:rsidRDefault="006B5B30" w:rsidP="00BF76E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</w:rPr>
              <w:t>Learn to hold the ukulele and play basic chords</w:t>
            </w:r>
          </w:p>
          <w:p w14:paraId="29C0654E" w14:textId="77777777" w:rsidR="006B5B30" w:rsidRPr="002066A1" w:rsidRDefault="006B5B30" w:rsidP="00BF76E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8"/>
                <w:szCs w:val="28"/>
              </w:rPr>
            </w:pPr>
            <w:r w:rsidRPr="0BE88C28">
              <w:rPr>
                <w:rFonts w:ascii="Century Gothic" w:hAnsi="Century Gothic"/>
              </w:rPr>
              <w:t>Sing a range of songs, focusing on posture and breathing</w:t>
            </w:r>
          </w:p>
        </w:tc>
        <w:tc>
          <w:tcPr>
            <w:tcW w:w="4895" w:type="dxa"/>
            <w:gridSpan w:val="2"/>
            <w:tcBorders>
              <w:top w:val="nil"/>
            </w:tcBorders>
          </w:tcPr>
          <w:p w14:paraId="54FB2B10" w14:textId="77777777" w:rsidR="006B5B30" w:rsidRPr="001B6956" w:rsidRDefault="006B5B30" w:rsidP="00BF76E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B6956">
              <w:rPr>
                <w:rFonts w:ascii="Century Gothic" w:hAnsi="Century Gothic"/>
                <w:sz w:val="28"/>
                <w:szCs w:val="28"/>
                <w:u w:val="single"/>
              </w:rPr>
              <w:t>Junk Percussion</w:t>
            </w:r>
          </w:p>
          <w:p w14:paraId="42AFFAD3" w14:textId="77777777" w:rsidR="006B5B30" w:rsidRDefault="006B5B30" w:rsidP="00BF76E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Make instruments from recycling and use them to perform songs</w:t>
            </w:r>
          </w:p>
          <w:p w14:paraId="74364DB6" w14:textId="77777777" w:rsidR="006B5B30" w:rsidRPr="00F77932" w:rsidRDefault="006B5B30" w:rsidP="00BF76E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Cs w:val="28"/>
              </w:rPr>
            </w:pPr>
            <w:r w:rsidRPr="00F77932">
              <w:rPr>
                <w:rFonts w:ascii="Century Gothic" w:hAnsi="Century Gothic"/>
                <w:szCs w:val="28"/>
              </w:rPr>
              <w:t>Explain their opinions about a music using accurate terminology</w:t>
            </w:r>
          </w:p>
        </w:tc>
      </w:tr>
      <w:tr w:rsidR="006B5B30" w:rsidRPr="007B25AA" w14:paraId="19C089A5" w14:textId="77777777" w:rsidTr="00BF76E1">
        <w:trPr>
          <w:cantSplit/>
          <w:trHeight w:val="454"/>
        </w:trPr>
        <w:tc>
          <w:tcPr>
            <w:tcW w:w="704" w:type="dxa"/>
            <w:vMerge/>
            <w:textDirection w:val="btLr"/>
            <w:vAlign w:val="center"/>
          </w:tcPr>
          <w:p w14:paraId="3949D92D" w14:textId="77777777" w:rsidR="006B5B30" w:rsidRPr="007B25AA" w:rsidRDefault="006B5B30" w:rsidP="00BF76E1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47" w:type="dxa"/>
            <w:shd w:val="clear" w:color="auto" w:fill="BAA5F2" w:themeFill="accent1"/>
            <w:vAlign w:val="center"/>
          </w:tcPr>
          <w:p w14:paraId="611D78A6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  <w:tc>
          <w:tcPr>
            <w:tcW w:w="2447" w:type="dxa"/>
            <w:shd w:val="clear" w:color="auto" w:fill="F5CA97" w:themeFill="accent2"/>
            <w:vAlign w:val="center"/>
          </w:tcPr>
          <w:p w14:paraId="42AA6853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Compose</w:t>
            </w:r>
          </w:p>
        </w:tc>
        <w:tc>
          <w:tcPr>
            <w:tcW w:w="2448" w:type="dxa"/>
            <w:shd w:val="clear" w:color="auto" w:fill="ED878D" w:themeFill="accent5"/>
            <w:vAlign w:val="center"/>
          </w:tcPr>
          <w:p w14:paraId="1E7100D6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47" w:type="dxa"/>
            <w:shd w:val="clear" w:color="auto" w:fill="ABE4B8" w:themeFill="accent3"/>
            <w:vAlign w:val="center"/>
          </w:tcPr>
          <w:p w14:paraId="7039CC8F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25AA">
              <w:rPr>
                <w:rFonts w:ascii="Century Gothic" w:hAnsi="Century Gothic"/>
                <w:sz w:val="28"/>
                <w:szCs w:val="28"/>
              </w:rPr>
              <w:t>Sing</w:t>
            </w:r>
          </w:p>
        </w:tc>
        <w:tc>
          <w:tcPr>
            <w:tcW w:w="2447" w:type="dxa"/>
            <w:shd w:val="clear" w:color="auto" w:fill="ED878D" w:themeFill="accent5"/>
            <w:vAlign w:val="center"/>
          </w:tcPr>
          <w:p w14:paraId="74697A57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</w:t>
            </w:r>
          </w:p>
        </w:tc>
        <w:tc>
          <w:tcPr>
            <w:tcW w:w="2448" w:type="dxa"/>
            <w:shd w:val="clear" w:color="auto" w:fill="BAA5F2" w:themeFill="accent1"/>
            <w:vAlign w:val="center"/>
          </w:tcPr>
          <w:p w14:paraId="0D874722" w14:textId="77777777" w:rsidR="006B5B30" w:rsidRPr="007B25AA" w:rsidRDefault="006B5B30" w:rsidP="00BF76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Listen</w:t>
            </w:r>
          </w:p>
        </w:tc>
      </w:tr>
    </w:tbl>
    <w:p w14:paraId="4A2ACA70" w14:textId="18C5CE35" w:rsidR="006B5B30" w:rsidRDefault="006B5B30"/>
    <w:p w14:paraId="2DBED312" w14:textId="535D5364" w:rsidR="2499F780" w:rsidRDefault="2499F780" w:rsidP="2499F780"/>
    <w:sectPr w:rsidR="2499F780" w:rsidSect="003528F1">
      <w:headerReference w:type="default" r:id="rId10"/>
      <w:footerReference w:type="default" r:id="rId11"/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58DC" w14:textId="77777777" w:rsidR="004D451D" w:rsidRDefault="004D451D">
      <w:r>
        <w:separator/>
      </w:r>
    </w:p>
  </w:endnote>
  <w:endnote w:type="continuationSeparator" w:id="0">
    <w:p w14:paraId="569EA1BB" w14:textId="77777777" w:rsidR="004D451D" w:rsidRDefault="004D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23F71F" w14:paraId="79D934B1" w14:textId="77777777" w:rsidTr="0123F71F">
      <w:tc>
        <w:tcPr>
          <w:tcW w:w="5130" w:type="dxa"/>
        </w:tcPr>
        <w:p w14:paraId="74A933B6" w14:textId="5E785FA6" w:rsidR="0123F71F" w:rsidRDefault="0123F71F" w:rsidP="0123F71F">
          <w:pPr>
            <w:pStyle w:val="Header"/>
            <w:ind w:left="-115"/>
          </w:pPr>
        </w:p>
      </w:tc>
      <w:tc>
        <w:tcPr>
          <w:tcW w:w="5130" w:type="dxa"/>
        </w:tcPr>
        <w:p w14:paraId="07044905" w14:textId="1CA21F82" w:rsidR="0123F71F" w:rsidRDefault="0123F71F" w:rsidP="0123F71F">
          <w:pPr>
            <w:pStyle w:val="Header"/>
            <w:jc w:val="center"/>
          </w:pPr>
        </w:p>
      </w:tc>
      <w:tc>
        <w:tcPr>
          <w:tcW w:w="5130" w:type="dxa"/>
        </w:tcPr>
        <w:p w14:paraId="28C97B1C" w14:textId="1C7A531E" w:rsidR="0123F71F" w:rsidRDefault="0123F71F" w:rsidP="0123F71F">
          <w:pPr>
            <w:pStyle w:val="Header"/>
            <w:ind w:right="-115"/>
            <w:jc w:val="right"/>
          </w:pPr>
        </w:p>
      </w:tc>
    </w:tr>
  </w:tbl>
  <w:p w14:paraId="7EDE09F0" w14:textId="74A46021" w:rsidR="0123F71F" w:rsidRDefault="0123F71F" w:rsidP="0123F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E8D2" w14:textId="77777777" w:rsidR="004D451D" w:rsidRDefault="004D451D">
      <w:r>
        <w:separator/>
      </w:r>
    </w:p>
  </w:footnote>
  <w:footnote w:type="continuationSeparator" w:id="0">
    <w:p w14:paraId="586AFE32" w14:textId="77777777" w:rsidR="004D451D" w:rsidRDefault="004D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8BE3" w14:textId="7721C43D" w:rsidR="0123F71F" w:rsidRDefault="0123F71F" w:rsidP="0123F71F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D50"/>
    <w:multiLevelType w:val="hybridMultilevel"/>
    <w:tmpl w:val="12441102"/>
    <w:lvl w:ilvl="0" w:tplc="CF849D3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4443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C784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A641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25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616E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F27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B7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B2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F3CAF"/>
    <w:multiLevelType w:val="hybridMultilevel"/>
    <w:tmpl w:val="EFC4FBA0"/>
    <w:lvl w:ilvl="0" w:tplc="DADA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02B6"/>
    <w:multiLevelType w:val="hybridMultilevel"/>
    <w:tmpl w:val="526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7160"/>
    <w:multiLevelType w:val="hybridMultilevel"/>
    <w:tmpl w:val="94C27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F0B8A"/>
    <w:multiLevelType w:val="hybridMultilevel"/>
    <w:tmpl w:val="E38C2BD2"/>
    <w:lvl w:ilvl="0" w:tplc="6832D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A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88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A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4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A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E4611"/>
    <w:multiLevelType w:val="hybridMultilevel"/>
    <w:tmpl w:val="9D1A8932"/>
    <w:lvl w:ilvl="0" w:tplc="D46A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28A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E8F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68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5EE3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4D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4A8B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2E61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045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25534"/>
    <w:multiLevelType w:val="hybridMultilevel"/>
    <w:tmpl w:val="D916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5966"/>
    <w:multiLevelType w:val="hybridMultilevel"/>
    <w:tmpl w:val="AFC4A730"/>
    <w:lvl w:ilvl="0" w:tplc="7D489EB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C2B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CBB7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E2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103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92A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E041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26C9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48A3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283384"/>
    <w:multiLevelType w:val="hybridMultilevel"/>
    <w:tmpl w:val="25D8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16A6"/>
    <w:multiLevelType w:val="hybridMultilevel"/>
    <w:tmpl w:val="0CA0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E06"/>
    <w:multiLevelType w:val="hybridMultilevel"/>
    <w:tmpl w:val="259AEF8C"/>
    <w:lvl w:ilvl="0" w:tplc="80DE3D1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567640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B686B4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A6963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0414F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BE59BC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2A1B4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E2ADA0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34F0B0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19A43BB"/>
    <w:multiLevelType w:val="hybridMultilevel"/>
    <w:tmpl w:val="4B7EB92C"/>
    <w:lvl w:ilvl="0" w:tplc="6BE8454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2194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C3A7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2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B22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16B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04D5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EAA5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47A1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936B1E"/>
    <w:multiLevelType w:val="hybridMultilevel"/>
    <w:tmpl w:val="5F10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97701"/>
    <w:multiLevelType w:val="hybridMultilevel"/>
    <w:tmpl w:val="7B1E9A04"/>
    <w:lvl w:ilvl="0" w:tplc="DADA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7180"/>
    <w:multiLevelType w:val="hybridMultilevel"/>
    <w:tmpl w:val="3D8A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243FF"/>
    <w:multiLevelType w:val="hybridMultilevel"/>
    <w:tmpl w:val="B9EE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414F"/>
    <w:multiLevelType w:val="hybridMultilevel"/>
    <w:tmpl w:val="76D4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B1E91"/>
    <w:multiLevelType w:val="hybridMultilevel"/>
    <w:tmpl w:val="C468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F176D"/>
    <w:multiLevelType w:val="hybridMultilevel"/>
    <w:tmpl w:val="F5FC560A"/>
    <w:lvl w:ilvl="0" w:tplc="294E1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1758"/>
    <w:multiLevelType w:val="hybridMultilevel"/>
    <w:tmpl w:val="4428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4449B"/>
    <w:multiLevelType w:val="hybridMultilevel"/>
    <w:tmpl w:val="664CFD66"/>
    <w:lvl w:ilvl="0" w:tplc="DA406E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8F2B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E255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614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A9C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A37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6C9E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84C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261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F94745"/>
    <w:multiLevelType w:val="hybridMultilevel"/>
    <w:tmpl w:val="A5C28D90"/>
    <w:lvl w:ilvl="0" w:tplc="4C92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0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A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0F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0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26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68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E1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02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5100"/>
    <w:multiLevelType w:val="hybridMultilevel"/>
    <w:tmpl w:val="5C605846"/>
    <w:lvl w:ilvl="0" w:tplc="EC7C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2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C5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E2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8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C3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6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5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AC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C5D63"/>
    <w:multiLevelType w:val="multilevel"/>
    <w:tmpl w:val="D9C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290B69"/>
    <w:multiLevelType w:val="hybridMultilevel"/>
    <w:tmpl w:val="B35A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63E3"/>
    <w:multiLevelType w:val="hybridMultilevel"/>
    <w:tmpl w:val="A8F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239A"/>
    <w:multiLevelType w:val="hybridMultilevel"/>
    <w:tmpl w:val="FC6A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429C"/>
    <w:multiLevelType w:val="hybridMultilevel"/>
    <w:tmpl w:val="3F70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82BC5"/>
    <w:multiLevelType w:val="hybridMultilevel"/>
    <w:tmpl w:val="9DD6C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E690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nsolas" w:hAnsi="Consolas" w:hint="default"/>
      </w:rPr>
    </w:lvl>
    <w:lvl w:ilvl="2" w:tplc="8A0EC56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82F436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8459F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DCF2C2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740D50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06E904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58D32E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FFE5045"/>
    <w:multiLevelType w:val="hybridMultilevel"/>
    <w:tmpl w:val="49DC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5C85"/>
    <w:multiLevelType w:val="hybridMultilevel"/>
    <w:tmpl w:val="593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3C48"/>
    <w:multiLevelType w:val="hybridMultilevel"/>
    <w:tmpl w:val="FD1EF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E690C">
      <w:numFmt w:val="bullet"/>
      <w:lvlText w:val="–"/>
      <w:lvlJc w:val="left"/>
      <w:pPr>
        <w:ind w:left="643" w:hanging="360"/>
      </w:pPr>
      <w:rPr>
        <w:rFonts w:ascii="Consolas" w:hAnsi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F1F97"/>
    <w:multiLevelType w:val="hybridMultilevel"/>
    <w:tmpl w:val="3E5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078DC"/>
    <w:multiLevelType w:val="hybridMultilevel"/>
    <w:tmpl w:val="E364F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0D4AF1"/>
    <w:multiLevelType w:val="hybridMultilevel"/>
    <w:tmpl w:val="A8BCBF34"/>
    <w:lvl w:ilvl="0" w:tplc="BF00E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A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80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8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AD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87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40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E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C44C4"/>
    <w:multiLevelType w:val="hybridMultilevel"/>
    <w:tmpl w:val="B380E332"/>
    <w:lvl w:ilvl="0" w:tplc="DADA7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05F0A"/>
    <w:multiLevelType w:val="hybridMultilevel"/>
    <w:tmpl w:val="9588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2B50"/>
    <w:multiLevelType w:val="hybridMultilevel"/>
    <w:tmpl w:val="AD041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10"/>
  </w:num>
  <w:num w:numId="5">
    <w:abstractNumId w:val="3"/>
  </w:num>
  <w:num w:numId="6">
    <w:abstractNumId w:val="32"/>
  </w:num>
  <w:num w:numId="7">
    <w:abstractNumId w:val="27"/>
  </w:num>
  <w:num w:numId="8">
    <w:abstractNumId w:val="11"/>
  </w:num>
  <w:num w:numId="9">
    <w:abstractNumId w:val="25"/>
  </w:num>
  <w:num w:numId="10">
    <w:abstractNumId w:val="0"/>
  </w:num>
  <w:num w:numId="11">
    <w:abstractNumId w:val="6"/>
  </w:num>
  <w:num w:numId="12">
    <w:abstractNumId w:val="28"/>
  </w:num>
  <w:num w:numId="13">
    <w:abstractNumId w:val="31"/>
  </w:num>
  <w:num w:numId="14">
    <w:abstractNumId w:val="20"/>
  </w:num>
  <w:num w:numId="15">
    <w:abstractNumId w:val="7"/>
  </w:num>
  <w:num w:numId="16">
    <w:abstractNumId w:val="2"/>
  </w:num>
  <w:num w:numId="17">
    <w:abstractNumId w:val="30"/>
  </w:num>
  <w:num w:numId="18">
    <w:abstractNumId w:val="5"/>
  </w:num>
  <w:num w:numId="19">
    <w:abstractNumId w:val="4"/>
  </w:num>
  <w:num w:numId="20">
    <w:abstractNumId w:val="9"/>
  </w:num>
  <w:num w:numId="21">
    <w:abstractNumId w:val="37"/>
  </w:num>
  <w:num w:numId="22">
    <w:abstractNumId w:val="15"/>
  </w:num>
  <w:num w:numId="23">
    <w:abstractNumId w:val="17"/>
  </w:num>
  <w:num w:numId="24">
    <w:abstractNumId w:val="14"/>
  </w:num>
  <w:num w:numId="25">
    <w:abstractNumId w:val="8"/>
  </w:num>
  <w:num w:numId="26">
    <w:abstractNumId w:val="36"/>
  </w:num>
  <w:num w:numId="27">
    <w:abstractNumId w:val="26"/>
  </w:num>
  <w:num w:numId="28">
    <w:abstractNumId w:val="24"/>
  </w:num>
  <w:num w:numId="29">
    <w:abstractNumId w:val="19"/>
  </w:num>
  <w:num w:numId="30">
    <w:abstractNumId w:val="33"/>
  </w:num>
  <w:num w:numId="31">
    <w:abstractNumId w:val="16"/>
  </w:num>
  <w:num w:numId="32">
    <w:abstractNumId w:val="12"/>
  </w:num>
  <w:num w:numId="33">
    <w:abstractNumId w:val="18"/>
  </w:num>
  <w:num w:numId="34">
    <w:abstractNumId w:val="1"/>
  </w:num>
  <w:num w:numId="35">
    <w:abstractNumId w:val="29"/>
  </w:num>
  <w:num w:numId="36">
    <w:abstractNumId w:val="23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BB"/>
    <w:rsid w:val="00002908"/>
    <w:rsid w:val="000435FB"/>
    <w:rsid w:val="00061ADD"/>
    <w:rsid w:val="000643F1"/>
    <w:rsid w:val="0009785A"/>
    <w:rsid w:val="000A1F87"/>
    <w:rsid w:val="000A4152"/>
    <w:rsid w:val="000C094A"/>
    <w:rsid w:val="000D45E4"/>
    <w:rsid w:val="000D5F91"/>
    <w:rsid w:val="001104C2"/>
    <w:rsid w:val="001229DD"/>
    <w:rsid w:val="00132D5E"/>
    <w:rsid w:val="00136624"/>
    <w:rsid w:val="00141E56"/>
    <w:rsid w:val="00145C46"/>
    <w:rsid w:val="00165BDD"/>
    <w:rsid w:val="001822BB"/>
    <w:rsid w:val="001855CD"/>
    <w:rsid w:val="001919E6"/>
    <w:rsid w:val="001949B6"/>
    <w:rsid w:val="001A3C1C"/>
    <w:rsid w:val="001A4C30"/>
    <w:rsid w:val="001A66B3"/>
    <w:rsid w:val="001B31F2"/>
    <w:rsid w:val="001B3AE7"/>
    <w:rsid w:val="001B6956"/>
    <w:rsid w:val="001D6929"/>
    <w:rsid w:val="001E642F"/>
    <w:rsid w:val="002066A1"/>
    <w:rsid w:val="0021498E"/>
    <w:rsid w:val="00222B77"/>
    <w:rsid w:val="00234EE6"/>
    <w:rsid w:val="00235AAC"/>
    <w:rsid w:val="00235BD0"/>
    <w:rsid w:val="00237C42"/>
    <w:rsid w:val="00237DF1"/>
    <w:rsid w:val="0024430E"/>
    <w:rsid w:val="00244FDF"/>
    <w:rsid w:val="00253C9C"/>
    <w:rsid w:val="00266415"/>
    <w:rsid w:val="00267117"/>
    <w:rsid w:val="002801C4"/>
    <w:rsid w:val="00286D49"/>
    <w:rsid w:val="0029009B"/>
    <w:rsid w:val="00294AEB"/>
    <w:rsid w:val="00294F1C"/>
    <w:rsid w:val="002A38DA"/>
    <w:rsid w:val="002D0516"/>
    <w:rsid w:val="002D090C"/>
    <w:rsid w:val="00301715"/>
    <w:rsid w:val="003528F1"/>
    <w:rsid w:val="00362B66"/>
    <w:rsid w:val="00387F91"/>
    <w:rsid w:val="00391765"/>
    <w:rsid w:val="00397840"/>
    <w:rsid w:val="003B3C3E"/>
    <w:rsid w:val="003C1037"/>
    <w:rsid w:val="003C3F3D"/>
    <w:rsid w:val="003D7D21"/>
    <w:rsid w:val="004063D2"/>
    <w:rsid w:val="0042242B"/>
    <w:rsid w:val="0042268D"/>
    <w:rsid w:val="00426065"/>
    <w:rsid w:val="004277B4"/>
    <w:rsid w:val="0043036D"/>
    <w:rsid w:val="004350AD"/>
    <w:rsid w:val="00447299"/>
    <w:rsid w:val="00470C5B"/>
    <w:rsid w:val="004823FD"/>
    <w:rsid w:val="0049272F"/>
    <w:rsid w:val="00492B90"/>
    <w:rsid w:val="00496031"/>
    <w:rsid w:val="004A0B04"/>
    <w:rsid w:val="004C48D1"/>
    <w:rsid w:val="004C4D29"/>
    <w:rsid w:val="004C78F0"/>
    <w:rsid w:val="004D451D"/>
    <w:rsid w:val="004D714B"/>
    <w:rsid w:val="004E1737"/>
    <w:rsid w:val="004F3856"/>
    <w:rsid w:val="0051196F"/>
    <w:rsid w:val="00514D94"/>
    <w:rsid w:val="00520C02"/>
    <w:rsid w:val="005225F2"/>
    <w:rsid w:val="005235EC"/>
    <w:rsid w:val="005266A6"/>
    <w:rsid w:val="005335C1"/>
    <w:rsid w:val="0054595F"/>
    <w:rsid w:val="00552544"/>
    <w:rsid w:val="00582F60"/>
    <w:rsid w:val="00596793"/>
    <w:rsid w:val="0059740E"/>
    <w:rsid w:val="005A0568"/>
    <w:rsid w:val="005A2921"/>
    <w:rsid w:val="005A3219"/>
    <w:rsid w:val="005A4E40"/>
    <w:rsid w:val="005B619F"/>
    <w:rsid w:val="005D3686"/>
    <w:rsid w:val="005F5177"/>
    <w:rsid w:val="005F5A10"/>
    <w:rsid w:val="006240F2"/>
    <w:rsid w:val="0063720F"/>
    <w:rsid w:val="00641D73"/>
    <w:rsid w:val="0066262D"/>
    <w:rsid w:val="00662A6D"/>
    <w:rsid w:val="006766C0"/>
    <w:rsid w:val="00684113"/>
    <w:rsid w:val="006842D6"/>
    <w:rsid w:val="006913B2"/>
    <w:rsid w:val="00694C07"/>
    <w:rsid w:val="006A3BAE"/>
    <w:rsid w:val="006B5B30"/>
    <w:rsid w:val="006B62F5"/>
    <w:rsid w:val="006C151F"/>
    <w:rsid w:val="006C3538"/>
    <w:rsid w:val="006D2DF8"/>
    <w:rsid w:val="006E3AE0"/>
    <w:rsid w:val="006E5B07"/>
    <w:rsid w:val="00707E34"/>
    <w:rsid w:val="0071002D"/>
    <w:rsid w:val="00714C45"/>
    <w:rsid w:val="00720045"/>
    <w:rsid w:val="00732261"/>
    <w:rsid w:val="00735B93"/>
    <w:rsid w:val="007468D6"/>
    <w:rsid w:val="00750C8E"/>
    <w:rsid w:val="00751F49"/>
    <w:rsid w:val="00754D5A"/>
    <w:rsid w:val="00763345"/>
    <w:rsid w:val="00776D36"/>
    <w:rsid w:val="0078303F"/>
    <w:rsid w:val="007D3984"/>
    <w:rsid w:val="007E0D6A"/>
    <w:rsid w:val="007E2F4A"/>
    <w:rsid w:val="007E5FD5"/>
    <w:rsid w:val="00826A95"/>
    <w:rsid w:val="00841710"/>
    <w:rsid w:val="00853BFB"/>
    <w:rsid w:val="008572B5"/>
    <w:rsid w:val="008603AA"/>
    <w:rsid w:val="00860CB8"/>
    <w:rsid w:val="008B1A2E"/>
    <w:rsid w:val="008C51D7"/>
    <w:rsid w:val="008E26D5"/>
    <w:rsid w:val="008E3042"/>
    <w:rsid w:val="008E6F14"/>
    <w:rsid w:val="008E7744"/>
    <w:rsid w:val="009537B4"/>
    <w:rsid w:val="00976BBD"/>
    <w:rsid w:val="009855B0"/>
    <w:rsid w:val="009931BB"/>
    <w:rsid w:val="009F73CE"/>
    <w:rsid w:val="00A135D3"/>
    <w:rsid w:val="00A16660"/>
    <w:rsid w:val="00A62842"/>
    <w:rsid w:val="00A90036"/>
    <w:rsid w:val="00AA1284"/>
    <w:rsid w:val="00AA151A"/>
    <w:rsid w:val="00AA5162"/>
    <w:rsid w:val="00AA5204"/>
    <w:rsid w:val="00AB2DD7"/>
    <w:rsid w:val="00AC35BD"/>
    <w:rsid w:val="00AD3492"/>
    <w:rsid w:val="00AE1E8A"/>
    <w:rsid w:val="00B0310A"/>
    <w:rsid w:val="00B3710B"/>
    <w:rsid w:val="00B41A2B"/>
    <w:rsid w:val="00B43C5D"/>
    <w:rsid w:val="00B55772"/>
    <w:rsid w:val="00B77B6A"/>
    <w:rsid w:val="00BD0B64"/>
    <w:rsid w:val="00BF76E1"/>
    <w:rsid w:val="00C16332"/>
    <w:rsid w:val="00C17B83"/>
    <w:rsid w:val="00C244EA"/>
    <w:rsid w:val="00C378C0"/>
    <w:rsid w:val="00C7422D"/>
    <w:rsid w:val="00C760ED"/>
    <w:rsid w:val="00C80049"/>
    <w:rsid w:val="00C87E35"/>
    <w:rsid w:val="00C90139"/>
    <w:rsid w:val="00C95863"/>
    <w:rsid w:val="00CE450B"/>
    <w:rsid w:val="00CF465D"/>
    <w:rsid w:val="00CF6521"/>
    <w:rsid w:val="00D3515E"/>
    <w:rsid w:val="00D5681A"/>
    <w:rsid w:val="00D70657"/>
    <w:rsid w:val="00DF2D63"/>
    <w:rsid w:val="00E07162"/>
    <w:rsid w:val="00E07AB1"/>
    <w:rsid w:val="00E101BB"/>
    <w:rsid w:val="00E26EFF"/>
    <w:rsid w:val="00E367A2"/>
    <w:rsid w:val="00E376BF"/>
    <w:rsid w:val="00E434AA"/>
    <w:rsid w:val="00E54F82"/>
    <w:rsid w:val="00E84C0F"/>
    <w:rsid w:val="00E9265F"/>
    <w:rsid w:val="00EE2479"/>
    <w:rsid w:val="00EE35E1"/>
    <w:rsid w:val="00EE401A"/>
    <w:rsid w:val="00F0548C"/>
    <w:rsid w:val="00F57B0F"/>
    <w:rsid w:val="00F77932"/>
    <w:rsid w:val="00FA56F3"/>
    <w:rsid w:val="00FD40E3"/>
    <w:rsid w:val="00FD625E"/>
    <w:rsid w:val="00FE22EE"/>
    <w:rsid w:val="00FE5854"/>
    <w:rsid w:val="0123F71F"/>
    <w:rsid w:val="024B001C"/>
    <w:rsid w:val="02783303"/>
    <w:rsid w:val="02C2E00D"/>
    <w:rsid w:val="02FD7610"/>
    <w:rsid w:val="0389BDEB"/>
    <w:rsid w:val="074EF2C4"/>
    <w:rsid w:val="0790455E"/>
    <w:rsid w:val="08308675"/>
    <w:rsid w:val="08668679"/>
    <w:rsid w:val="0B542F85"/>
    <w:rsid w:val="0BE88C28"/>
    <w:rsid w:val="0BEA01AA"/>
    <w:rsid w:val="0CD5273B"/>
    <w:rsid w:val="0D61A6D4"/>
    <w:rsid w:val="0DBDA831"/>
    <w:rsid w:val="0DC3D52B"/>
    <w:rsid w:val="0DC8F216"/>
    <w:rsid w:val="0EE62FCB"/>
    <w:rsid w:val="0FE557B5"/>
    <w:rsid w:val="1103DA7A"/>
    <w:rsid w:val="112F1FCD"/>
    <w:rsid w:val="11309E0D"/>
    <w:rsid w:val="11BE5117"/>
    <w:rsid w:val="11CC65EC"/>
    <w:rsid w:val="12041A73"/>
    <w:rsid w:val="126D13D4"/>
    <w:rsid w:val="1356CB10"/>
    <w:rsid w:val="154A45A9"/>
    <w:rsid w:val="15B248DF"/>
    <w:rsid w:val="170BC8FB"/>
    <w:rsid w:val="1715FF87"/>
    <w:rsid w:val="19D700E9"/>
    <w:rsid w:val="1A4369BD"/>
    <w:rsid w:val="1C86E01C"/>
    <w:rsid w:val="1D748B68"/>
    <w:rsid w:val="1D7B0A7F"/>
    <w:rsid w:val="1DAFC2B6"/>
    <w:rsid w:val="227074BC"/>
    <w:rsid w:val="2499F780"/>
    <w:rsid w:val="24F1A6B2"/>
    <w:rsid w:val="25CDA309"/>
    <w:rsid w:val="25EBD02B"/>
    <w:rsid w:val="2648DCF2"/>
    <w:rsid w:val="269BCB1F"/>
    <w:rsid w:val="26BEA375"/>
    <w:rsid w:val="26DC6B6A"/>
    <w:rsid w:val="27592D12"/>
    <w:rsid w:val="28C204E7"/>
    <w:rsid w:val="295D2752"/>
    <w:rsid w:val="2972A4CB"/>
    <w:rsid w:val="29D8354A"/>
    <w:rsid w:val="29D87CF2"/>
    <w:rsid w:val="2A116F6A"/>
    <w:rsid w:val="2B6A1C50"/>
    <w:rsid w:val="2C2B4134"/>
    <w:rsid w:val="2DF40696"/>
    <w:rsid w:val="2E2CED91"/>
    <w:rsid w:val="2F02EA8B"/>
    <w:rsid w:val="2FF3A249"/>
    <w:rsid w:val="30D3CC29"/>
    <w:rsid w:val="3201561C"/>
    <w:rsid w:val="320DA576"/>
    <w:rsid w:val="32ED067E"/>
    <w:rsid w:val="35606F52"/>
    <w:rsid w:val="36124E0F"/>
    <w:rsid w:val="38735A27"/>
    <w:rsid w:val="39815C32"/>
    <w:rsid w:val="3A19CC28"/>
    <w:rsid w:val="3BA187B0"/>
    <w:rsid w:val="3C78E473"/>
    <w:rsid w:val="3CB9F9B2"/>
    <w:rsid w:val="3D955323"/>
    <w:rsid w:val="3DB42C4A"/>
    <w:rsid w:val="3DD99E58"/>
    <w:rsid w:val="3DF7BF78"/>
    <w:rsid w:val="3E2523BD"/>
    <w:rsid w:val="3F706120"/>
    <w:rsid w:val="40A5745C"/>
    <w:rsid w:val="41829FA3"/>
    <w:rsid w:val="41E03F05"/>
    <w:rsid w:val="41F9071C"/>
    <w:rsid w:val="4244D0AE"/>
    <w:rsid w:val="4287D1A0"/>
    <w:rsid w:val="4351F311"/>
    <w:rsid w:val="438F7668"/>
    <w:rsid w:val="44487487"/>
    <w:rsid w:val="44BA4065"/>
    <w:rsid w:val="44DCB375"/>
    <w:rsid w:val="4508D396"/>
    <w:rsid w:val="464D5913"/>
    <w:rsid w:val="47547F1C"/>
    <w:rsid w:val="47C84826"/>
    <w:rsid w:val="48705594"/>
    <w:rsid w:val="4909AC80"/>
    <w:rsid w:val="4A8EE6DB"/>
    <w:rsid w:val="4B3B8761"/>
    <w:rsid w:val="4E1F84A5"/>
    <w:rsid w:val="4E460FD2"/>
    <w:rsid w:val="4E99B9D1"/>
    <w:rsid w:val="4FA758A8"/>
    <w:rsid w:val="500AD4C9"/>
    <w:rsid w:val="513E4C72"/>
    <w:rsid w:val="514BCEF2"/>
    <w:rsid w:val="519A9E66"/>
    <w:rsid w:val="52DF0402"/>
    <w:rsid w:val="548DA2D1"/>
    <w:rsid w:val="56C5F594"/>
    <w:rsid w:val="56E79792"/>
    <w:rsid w:val="57E396EF"/>
    <w:rsid w:val="5895EFF9"/>
    <w:rsid w:val="5A2A3745"/>
    <w:rsid w:val="5A39E0C1"/>
    <w:rsid w:val="5BBB0E72"/>
    <w:rsid w:val="5C150421"/>
    <w:rsid w:val="5C6CB353"/>
    <w:rsid w:val="5C75C8AF"/>
    <w:rsid w:val="5CB70812"/>
    <w:rsid w:val="5E03A71D"/>
    <w:rsid w:val="5E1132B7"/>
    <w:rsid w:val="5EA1E617"/>
    <w:rsid w:val="5ED871D6"/>
    <w:rsid w:val="5EFDA868"/>
    <w:rsid w:val="5FA45415"/>
    <w:rsid w:val="5FAEC775"/>
    <w:rsid w:val="5FD21DED"/>
    <w:rsid w:val="60A07725"/>
    <w:rsid w:val="60AA77E8"/>
    <w:rsid w:val="611E31D2"/>
    <w:rsid w:val="617150D8"/>
    <w:rsid w:val="6347393F"/>
    <w:rsid w:val="635BEFD1"/>
    <w:rsid w:val="6383807C"/>
    <w:rsid w:val="63FF8078"/>
    <w:rsid w:val="6425522E"/>
    <w:rsid w:val="64A8F19A"/>
    <w:rsid w:val="6644C1FB"/>
    <w:rsid w:val="66FEC6EB"/>
    <w:rsid w:val="68018205"/>
    <w:rsid w:val="68918F4B"/>
    <w:rsid w:val="68E83780"/>
    <w:rsid w:val="699D5266"/>
    <w:rsid w:val="6ABA46A3"/>
    <w:rsid w:val="6AEC5671"/>
    <w:rsid w:val="6B1AF5A5"/>
    <w:rsid w:val="6C7FA48E"/>
    <w:rsid w:val="6CA67FAE"/>
    <w:rsid w:val="6CE2869C"/>
    <w:rsid w:val="6D494E5A"/>
    <w:rsid w:val="6DE5E331"/>
    <w:rsid w:val="6DF1E765"/>
    <w:rsid w:val="6DFC550A"/>
    <w:rsid w:val="6E529667"/>
    <w:rsid w:val="6E98E34E"/>
    <w:rsid w:val="6EB3982B"/>
    <w:rsid w:val="6EBFF767"/>
    <w:rsid w:val="701FA133"/>
    <w:rsid w:val="70C0C3C1"/>
    <w:rsid w:val="70F3B29E"/>
    <w:rsid w:val="7150EB81"/>
    <w:rsid w:val="715E405E"/>
    <w:rsid w:val="7232A18A"/>
    <w:rsid w:val="723E2D31"/>
    <w:rsid w:val="72CABFCD"/>
    <w:rsid w:val="73DEB94C"/>
    <w:rsid w:val="74CF394B"/>
    <w:rsid w:val="75A7598F"/>
    <w:rsid w:val="767B2094"/>
    <w:rsid w:val="76A6093E"/>
    <w:rsid w:val="77534850"/>
    <w:rsid w:val="77F95D80"/>
    <w:rsid w:val="784DB150"/>
    <w:rsid w:val="7866D9AD"/>
    <w:rsid w:val="78B93F65"/>
    <w:rsid w:val="78D00568"/>
    <w:rsid w:val="79087776"/>
    <w:rsid w:val="79952DE1"/>
    <w:rsid w:val="7995490E"/>
    <w:rsid w:val="7AA447D7"/>
    <w:rsid w:val="7AE8B944"/>
    <w:rsid w:val="7C5D84D6"/>
    <w:rsid w:val="7CF2CEBA"/>
    <w:rsid w:val="7D1AE88D"/>
    <w:rsid w:val="7D53760F"/>
    <w:rsid w:val="7D7CCED9"/>
    <w:rsid w:val="7DC0ACC3"/>
    <w:rsid w:val="7E689F04"/>
    <w:rsid w:val="7EFBC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7414"/>
  <w15:chartTrackingRefBased/>
  <w15:docId w15:val="{C6A05A83-B3D7-D840-B358-8186D56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42F"/>
  </w:style>
  <w:style w:type="paragraph" w:styleId="Heading1">
    <w:name w:val="heading 1"/>
    <w:basedOn w:val="Normal"/>
    <w:next w:val="Normal"/>
    <w:link w:val="Heading1Char"/>
    <w:uiPriority w:val="9"/>
    <w:qFormat/>
    <w:rsid w:val="00763345"/>
    <w:pPr>
      <w:keepNext/>
      <w:keepLines/>
      <w:outlineLvl w:val="0"/>
    </w:pPr>
    <w:rPr>
      <w:rFonts w:asciiTheme="majorHAnsi" w:eastAsiaTheme="majorEastAsia" w:hAnsiTheme="majorHAnsi" w:cstheme="majorBidi"/>
      <w:color w:val="AA6A83" w:themeColor="accent6" w:themeShade="BF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345"/>
    <w:pPr>
      <w:outlineLvl w:val="1"/>
    </w:pPr>
    <w:rPr>
      <w:color w:val="3A92CD" w:themeColor="accent4" w:themeShade="BF"/>
      <w:u w:val="wav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737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4219B1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BB"/>
    <w:rPr>
      <w:color w:val="83B0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3345"/>
    <w:rPr>
      <w:rFonts w:asciiTheme="majorHAnsi" w:eastAsiaTheme="majorEastAsia" w:hAnsiTheme="majorHAnsi" w:cstheme="majorBidi"/>
      <w:color w:val="AA6A83" w:themeColor="accent6" w:themeShade="BF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763345"/>
    <w:rPr>
      <w:color w:val="3A92CD" w:themeColor="accent4" w:themeShade="BF"/>
      <w:u w:val="wave"/>
    </w:rPr>
  </w:style>
  <w:style w:type="character" w:styleId="FollowedHyperlink">
    <w:name w:val="FollowedHyperlink"/>
    <w:basedOn w:val="DefaultParagraphFont"/>
    <w:uiPriority w:val="99"/>
    <w:semiHidden/>
    <w:unhideWhenUsed/>
    <w:rsid w:val="00286D49"/>
    <w:rPr>
      <w:color w:val="83B09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304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5204"/>
  </w:style>
  <w:style w:type="character" w:customStyle="1" w:styleId="Heading3Char">
    <w:name w:val="Heading 3 Char"/>
    <w:basedOn w:val="DefaultParagraphFont"/>
    <w:link w:val="Heading3"/>
    <w:uiPriority w:val="9"/>
    <w:rsid w:val="004E1737"/>
    <w:rPr>
      <w:rFonts w:asciiTheme="majorHAnsi" w:eastAsiaTheme="majorEastAsia" w:hAnsiTheme="majorHAnsi" w:cstheme="majorBidi"/>
      <w:color w:val="4219B1" w:themeColor="accent1" w:themeShade="7F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9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3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2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0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2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5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8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1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7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2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4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9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8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3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2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4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9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5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halkboard Word">
      <a:dk1>
        <a:srgbClr val="5E5E5E"/>
      </a:dk1>
      <a:lt1>
        <a:srgbClr val="EAEAEA"/>
      </a:lt1>
      <a:dk2>
        <a:srgbClr val="424242"/>
      </a:dk2>
      <a:lt2>
        <a:srgbClr val="FEFFFF"/>
      </a:lt2>
      <a:accent1>
        <a:srgbClr val="BAA5F2"/>
      </a:accent1>
      <a:accent2>
        <a:srgbClr val="F5CA97"/>
      </a:accent2>
      <a:accent3>
        <a:srgbClr val="ABE4B8"/>
      </a:accent3>
      <a:accent4>
        <a:srgbClr val="81BADF"/>
      </a:accent4>
      <a:accent5>
        <a:srgbClr val="ED878D"/>
      </a:accent5>
      <a:accent6>
        <a:srgbClr val="CCA6B5"/>
      </a:accent6>
      <a:hlink>
        <a:srgbClr val="83B08F"/>
      </a:hlink>
      <a:folHlink>
        <a:srgbClr val="83B0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faf37-5d44-497f-89c1-6fe839069185">
      <Terms xmlns="http://schemas.microsoft.com/office/infopath/2007/PartnerControls"/>
    </lcf76f155ced4ddcb4097134ff3c332f>
    <TaxCatchAll xmlns="15e98a20-5311-4e52-b9b1-aeb1bce88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14" ma:contentTypeDescription="Create a new document." ma:contentTypeScope="" ma:versionID="b4e83affb9befba7afb96b9825b4a16a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ff82068bee24354ee2a18e49c83146bb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1c654a-7220-44a0-b143-ae8772ea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b693635-d2d4-4ef0-bcfc-52f0e3140ef7}" ma:internalName="TaxCatchAll" ma:showField="CatchAllData" ma:web="15e98a20-5311-4e52-b9b1-aeb1bce8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E63FE-3AE7-4731-A713-AF59427DBED8}">
  <ds:schemaRefs>
    <ds:schemaRef ds:uri="a23faf37-5d44-497f-89c1-6fe83906918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15e98a20-5311-4e52-b9b1-aeb1bce881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2A6F67-A33E-44C5-8666-9D79CF13B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E293B-8E04-4F00-8DAE-77018390F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Alfred Sutton Deputy Head</cp:lastModifiedBy>
  <cp:revision>2</cp:revision>
  <dcterms:created xsi:type="dcterms:W3CDTF">2023-01-06T13:01:00Z</dcterms:created>
  <dcterms:modified xsi:type="dcterms:W3CDTF">2023-01-06T13:01:00Z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</Properties>
</file>